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Default="00162249">
      <w:r>
        <w:rPr>
          <w:rFonts w:hint="eastAsia"/>
        </w:rPr>
        <w:t>様式第四十</w:t>
      </w:r>
      <w:r w:rsidR="00AF0D0E">
        <w:rPr>
          <w:rFonts w:hint="eastAsia"/>
        </w:rPr>
        <w:t>四</w:t>
      </w:r>
      <w:r>
        <w:rPr>
          <w:rFonts w:hint="eastAsia"/>
        </w:rPr>
        <w:t>号</w:t>
      </w:r>
      <w:r w:rsidR="00727118">
        <w:rPr>
          <w:rFonts w:hint="eastAsia"/>
        </w:rPr>
        <w:t>（</w:t>
      </w:r>
      <w:r w:rsidR="00EF2C6E">
        <w:rPr>
          <w:rFonts w:hint="eastAsia"/>
        </w:rPr>
        <w:t>三</w:t>
      </w:r>
      <w:r w:rsidR="00727118">
        <w:rPr>
          <w:rFonts w:hint="eastAsia"/>
        </w:rPr>
        <w:t>）</w:t>
      </w:r>
      <w:r>
        <w:rPr>
          <w:rFonts w:hint="eastAsia"/>
        </w:rPr>
        <w:t>（第百十一条関係）</w:t>
      </w:r>
    </w:p>
    <w:p w:rsidR="00641329" w:rsidRDefault="000755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86360</wp:posOffset>
                </wp:positionV>
                <wp:extent cx="685800" cy="590550"/>
                <wp:effectExtent l="0" t="0" r="19050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59.2pt;margin-top:6.8pt;width:54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">
                <v:textbox inset="5.85pt,.7pt,5.85pt,.7pt">
                  <w:txbxContent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</w:t>
      </w:r>
      <w:r w:rsidR="00EF2C6E">
        <w:rPr>
          <w:rFonts w:hint="eastAsia"/>
          <w:sz w:val="28"/>
          <w:szCs w:val="28"/>
        </w:rPr>
        <w:t>卸売</w:t>
      </w:r>
      <w:r w:rsidRPr="00162249">
        <w:rPr>
          <w:rFonts w:hint="eastAsia"/>
          <w:sz w:val="28"/>
          <w:szCs w:val="28"/>
        </w:rPr>
        <w:t>販売業</w:t>
      </w:r>
      <w:r w:rsidR="00AF0D0E">
        <w:rPr>
          <w:rFonts w:hint="eastAsia"/>
          <w:sz w:val="28"/>
          <w:szCs w:val="28"/>
        </w:rPr>
        <w:t xml:space="preserve">廃止　　　　</w:t>
      </w:r>
      <w:r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  <w:bookmarkStart w:id="0" w:name="_GoBack"/>
      <w:bookmarkEnd w:id="0"/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07553A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2180590" cy="1052830"/>
                <wp:effectExtent l="12700" t="6350" r="6985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052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85" style="position:absolute;left:0;text-align:left;margin-left:241pt;margin-top:5.9pt;width:171.7pt;height:82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07553A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443865</wp:posOffset>
                </wp:positionV>
                <wp:extent cx="447675" cy="400050"/>
                <wp:effectExtent l="0" t="0" r="28575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2160" tIns="0" rIns="216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185" style="position:absolute;left:0;text-align:left;margin-left:60.45pt;margin-top:34.95pt;width:35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">
                <v:textbox inset=".06mm,0,.06mm,0">
                  <w:txbxContent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医薬品、医療機器等の品質、有効性及び安全性の確保等に関する法律第38条第</w:t>
      </w:r>
      <w:r w:rsidR="006551A6">
        <w:rPr>
          <w:rFonts w:hAnsi="Times New Roman" w:cs="ＭＳ 明朝" w:hint="eastAsia"/>
          <w:color w:val="000000"/>
          <w:kern w:val="0"/>
          <w:szCs w:val="24"/>
        </w:rPr>
        <w:t>2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</w:t>
      </w:r>
      <w:r w:rsidR="00EF2C6E">
        <w:rPr>
          <w:rFonts w:hAnsi="Times New Roman" w:cs="ＭＳ 明朝" w:hint="eastAsia"/>
          <w:color w:val="000000"/>
          <w:kern w:val="0"/>
          <w:szCs w:val="24"/>
        </w:rPr>
        <w:t>卸売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販売業の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廃止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EF2C6E">
        <w:rPr>
          <w:rFonts w:hAnsi="Times New Roman" w:cs="ＭＳ 明朝" w:hint="eastAsia"/>
          <w:color w:val="000000"/>
          <w:kern w:val="0"/>
          <w:szCs w:val="24"/>
        </w:rPr>
        <w:t>営業所の名称及び所在地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B5" w:rsidRDefault="00D060B5" w:rsidP="00210126">
      <w:r>
        <w:separator/>
      </w:r>
    </w:p>
  </w:endnote>
  <w:endnote w:type="continuationSeparator" w:id="0">
    <w:p w:rsidR="00D060B5" w:rsidRDefault="00D060B5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B5" w:rsidRDefault="00D060B5" w:rsidP="00210126">
      <w:r>
        <w:separator/>
      </w:r>
    </w:p>
  </w:footnote>
  <w:footnote w:type="continuationSeparator" w:id="0">
    <w:p w:rsidR="00D060B5" w:rsidRDefault="00D060B5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7553A"/>
    <w:rsid w:val="000D24E1"/>
    <w:rsid w:val="00162249"/>
    <w:rsid w:val="001B5891"/>
    <w:rsid w:val="00210126"/>
    <w:rsid w:val="002D7406"/>
    <w:rsid w:val="004C452C"/>
    <w:rsid w:val="0061435C"/>
    <w:rsid w:val="00641329"/>
    <w:rsid w:val="006551A6"/>
    <w:rsid w:val="006D0562"/>
    <w:rsid w:val="00727118"/>
    <w:rsid w:val="007B0450"/>
    <w:rsid w:val="009B4DEA"/>
    <w:rsid w:val="00AF0D0E"/>
    <w:rsid w:val="00AF537D"/>
    <w:rsid w:val="00B1377D"/>
    <w:rsid w:val="00C20DAF"/>
    <w:rsid w:val="00D060B5"/>
    <w:rsid w:val="00EF2C6E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EC9898A-F037-4F28-B227-590FAE17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4</cp:revision>
  <dcterms:created xsi:type="dcterms:W3CDTF">2020-10-13T03:00:00Z</dcterms:created>
  <dcterms:modified xsi:type="dcterms:W3CDTF">2021-10-06T01:00:00Z</dcterms:modified>
</cp:coreProperties>
</file>