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DA35" w14:textId="77777777" w:rsidR="00F5794E" w:rsidRPr="004C35F5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4C35F5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4A0B23E8" w14:textId="77777777" w:rsidR="00A763D1" w:rsidRPr="004C35F5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4C35F5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286D507A" w14:textId="77777777" w:rsidR="00942816" w:rsidRPr="004C35F5" w:rsidRDefault="00842AAF" w:rsidP="00942816">
      <w:pPr>
        <w:jc w:val="right"/>
        <w:rPr>
          <w:szCs w:val="21"/>
        </w:rPr>
      </w:pPr>
      <w:r w:rsidRPr="004C35F5">
        <w:rPr>
          <w:rFonts w:hint="eastAsia"/>
          <w:szCs w:val="21"/>
        </w:rPr>
        <w:t>令和</w:t>
      </w:r>
      <w:r w:rsidR="00942816" w:rsidRPr="004C35F5">
        <w:rPr>
          <w:rFonts w:hint="eastAsia"/>
          <w:szCs w:val="21"/>
        </w:rPr>
        <w:t xml:space="preserve">　　年　　月　　日</w:t>
      </w:r>
    </w:p>
    <w:p w14:paraId="04B51FF5" w14:textId="77777777" w:rsidR="00942816" w:rsidRPr="004C35F5" w:rsidRDefault="00942816" w:rsidP="00942816">
      <w:pPr>
        <w:jc w:val="right"/>
        <w:rPr>
          <w:szCs w:val="21"/>
        </w:rPr>
      </w:pPr>
    </w:p>
    <w:p w14:paraId="33979FFE" w14:textId="77777777" w:rsidR="00942816" w:rsidRPr="004C35F5" w:rsidRDefault="00942816" w:rsidP="00942816">
      <w:pPr>
        <w:jc w:val="left"/>
        <w:rPr>
          <w:szCs w:val="21"/>
        </w:rPr>
      </w:pPr>
      <w:r w:rsidRPr="004C35F5">
        <w:rPr>
          <w:rFonts w:hint="eastAsia"/>
          <w:szCs w:val="21"/>
        </w:rPr>
        <w:t xml:space="preserve">　（</w:t>
      </w:r>
      <w:r w:rsidR="00B86AEF" w:rsidRPr="004C35F5">
        <w:rPr>
          <w:rFonts w:hint="eastAsia"/>
          <w:szCs w:val="21"/>
        </w:rPr>
        <w:t>宛</w:t>
      </w:r>
      <w:r w:rsidRPr="004C35F5">
        <w:rPr>
          <w:rFonts w:hint="eastAsia"/>
          <w:szCs w:val="21"/>
        </w:rPr>
        <w:t>先）</w:t>
      </w:r>
    </w:p>
    <w:p w14:paraId="5AE1B0A2" w14:textId="0ABE2CE8" w:rsidR="00942816" w:rsidRPr="004C35F5" w:rsidRDefault="00942816" w:rsidP="00942816">
      <w:pPr>
        <w:jc w:val="left"/>
        <w:rPr>
          <w:szCs w:val="21"/>
        </w:rPr>
      </w:pPr>
      <w:r w:rsidRPr="004C35F5">
        <w:rPr>
          <w:rFonts w:hint="eastAsia"/>
          <w:szCs w:val="21"/>
        </w:rPr>
        <w:t xml:space="preserve">　　　埼玉県</w:t>
      </w:r>
      <w:r w:rsidR="00A81FEB" w:rsidRPr="004C35F5">
        <w:rPr>
          <w:rFonts w:hint="eastAsia"/>
          <w:szCs w:val="21"/>
        </w:rPr>
        <w:t>知事</w:t>
      </w:r>
    </w:p>
    <w:p w14:paraId="1F421D22" w14:textId="77777777" w:rsidR="00942816" w:rsidRPr="004C35F5" w:rsidRDefault="00942816" w:rsidP="00942816">
      <w:pPr>
        <w:jc w:val="left"/>
        <w:rPr>
          <w:szCs w:val="21"/>
        </w:rPr>
      </w:pPr>
      <w:r w:rsidRPr="004C35F5">
        <w:rPr>
          <w:rFonts w:hint="eastAsia"/>
          <w:szCs w:val="21"/>
        </w:rPr>
        <w:t xml:space="preserve">　　　　　　</w:t>
      </w:r>
    </w:p>
    <w:p w14:paraId="46645281" w14:textId="77777777" w:rsidR="00E45818" w:rsidRPr="004C35F5" w:rsidRDefault="00942816" w:rsidP="00E45818">
      <w:pPr>
        <w:jc w:val="left"/>
        <w:rPr>
          <w:szCs w:val="21"/>
        </w:rPr>
      </w:pPr>
      <w:r w:rsidRPr="004C35F5">
        <w:rPr>
          <w:rFonts w:hint="eastAsia"/>
          <w:szCs w:val="21"/>
        </w:rPr>
        <w:t xml:space="preserve">　　　　　　　　　　　　　　　　　　　</w:t>
      </w:r>
      <w:r w:rsidR="005C72C2" w:rsidRPr="004C35F5">
        <w:rPr>
          <w:rFonts w:hint="eastAsia"/>
          <w:szCs w:val="21"/>
        </w:rPr>
        <w:t xml:space="preserve">　　　　</w:t>
      </w:r>
      <w:r w:rsidRPr="004C35F5">
        <w:rPr>
          <w:rFonts w:hint="eastAsia"/>
          <w:szCs w:val="21"/>
        </w:rPr>
        <w:t>応募者</w:t>
      </w:r>
    </w:p>
    <w:p w14:paraId="11BDFEB3" w14:textId="77777777" w:rsidR="00942816" w:rsidRPr="004C35F5" w:rsidRDefault="00E45818" w:rsidP="00E45818">
      <w:pPr>
        <w:jc w:val="left"/>
        <w:rPr>
          <w:szCs w:val="21"/>
        </w:rPr>
      </w:pPr>
      <w:r w:rsidRPr="004C35F5">
        <w:rPr>
          <w:rFonts w:hint="eastAsia"/>
          <w:szCs w:val="21"/>
        </w:rPr>
        <w:t xml:space="preserve">　　　　　　　　　　　　　　　　　　　　　　　</w:t>
      </w:r>
      <w:r w:rsidR="00942816" w:rsidRPr="004C35F5">
        <w:rPr>
          <w:rFonts w:hint="eastAsia"/>
          <w:szCs w:val="21"/>
        </w:rPr>
        <w:t>所在地</w:t>
      </w:r>
      <w:r w:rsidR="00BA6F52" w:rsidRPr="004C35F5">
        <w:rPr>
          <w:rFonts w:hint="eastAsia"/>
          <w:szCs w:val="21"/>
        </w:rPr>
        <w:t xml:space="preserve">　　　　</w:t>
      </w:r>
      <w:r w:rsidR="00942816" w:rsidRPr="004C35F5">
        <w:rPr>
          <w:rFonts w:hint="eastAsia"/>
          <w:szCs w:val="21"/>
        </w:rPr>
        <w:t xml:space="preserve">　 　</w:t>
      </w:r>
      <w:r w:rsidR="00A85C6E" w:rsidRPr="004C35F5">
        <w:rPr>
          <w:rFonts w:hint="eastAsia"/>
          <w:szCs w:val="21"/>
        </w:rPr>
        <w:t xml:space="preserve">　　 </w:t>
      </w:r>
      <w:r w:rsidR="00942816" w:rsidRPr="004C35F5">
        <w:rPr>
          <w:rFonts w:hint="eastAsia"/>
          <w:szCs w:val="21"/>
        </w:rPr>
        <w:t xml:space="preserve">　　　　　　</w:t>
      </w:r>
    </w:p>
    <w:p w14:paraId="40E0D8B7" w14:textId="77777777" w:rsidR="00942816" w:rsidRPr="004C35F5" w:rsidRDefault="00942816" w:rsidP="00942816">
      <w:pPr>
        <w:jc w:val="left"/>
        <w:rPr>
          <w:szCs w:val="21"/>
        </w:rPr>
      </w:pPr>
      <w:r w:rsidRPr="004C35F5">
        <w:rPr>
          <w:rFonts w:hint="eastAsia"/>
          <w:szCs w:val="21"/>
        </w:rPr>
        <w:t xml:space="preserve">　　　　　　　　　　　　　　　　　　　</w:t>
      </w:r>
      <w:r w:rsidR="005C72C2" w:rsidRPr="004C35F5">
        <w:rPr>
          <w:rFonts w:hint="eastAsia"/>
          <w:szCs w:val="21"/>
        </w:rPr>
        <w:t xml:space="preserve">　　　　</w:t>
      </w:r>
      <w:r w:rsidRPr="004C35F5">
        <w:rPr>
          <w:rFonts w:hint="eastAsia"/>
          <w:szCs w:val="21"/>
        </w:rPr>
        <w:t>法人名</w:t>
      </w:r>
      <w:r w:rsidR="00BA6F52" w:rsidRPr="004C35F5">
        <w:rPr>
          <w:rFonts w:hint="eastAsia"/>
          <w:szCs w:val="21"/>
        </w:rPr>
        <w:t xml:space="preserve">　</w:t>
      </w:r>
      <w:r w:rsidR="00752101" w:rsidRPr="004C35F5">
        <w:rPr>
          <w:rFonts w:hint="eastAsia"/>
          <w:szCs w:val="21"/>
        </w:rPr>
        <w:t xml:space="preserve">　　　　　　　　　　　　　　</w:t>
      </w:r>
    </w:p>
    <w:p w14:paraId="0CE6CD75" w14:textId="77777777" w:rsidR="00312EDD" w:rsidRPr="004C35F5" w:rsidRDefault="00942816" w:rsidP="00312EDD">
      <w:pPr>
        <w:jc w:val="left"/>
        <w:rPr>
          <w:szCs w:val="21"/>
        </w:rPr>
      </w:pPr>
      <w:r w:rsidRPr="004C35F5">
        <w:rPr>
          <w:rFonts w:hint="eastAsia"/>
          <w:szCs w:val="21"/>
        </w:rPr>
        <w:t xml:space="preserve">　　　　　　　　　　　　　　　　　　　</w:t>
      </w:r>
      <w:r w:rsidR="005C72C2" w:rsidRPr="004C35F5">
        <w:rPr>
          <w:rFonts w:hint="eastAsia"/>
          <w:szCs w:val="21"/>
        </w:rPr>
        <w:t xml:space="preserve">　　　　</w:t>
      </w:r>
      <w:r w:rsidRPr="004C35F5">
        <w:rPr>
          <w:rFonts w:hint="eastAsia"/>
          <w:szCs w:val="21"/>
        </w:rPr>
        <w:t>代表者名</w:t>
      </w:r>
      <w:r w:rsidR="00312EDD" w:rsidRPr="004C35F5">
        <w:rPr>
          <w:rFonts w:hint="eastAsia"/>
          <w:szCs w:val="21"/>
        </w:rPr>
        <w:t xml:space="preserve">　　　　　　　　　　　　　</w:t>
      </w:r>
    </w:p>
    <w:p w14:paraId="0D64C757" w14:textId="77777777" w:rsidR="00A948F8" w:rsidRPr="004C35F5" w:rsidRDefault="00A948F8" w:rsidP="00942816">
      <w:pPr>
        <w:jc w:val="left"/>
        <w:rPr>
          <w:szCs w:val="21"/>
        </w:rPr>
      </w:pPr>
    </w:p>
    <w:p w14:paraId="6E40132B" w14:textId="77777777" w:rsidR="00942816" w:rsidRPr="004C35F5" w:rsidRDefault="00942816" w:rsidP="002B5645">
      <w:pPr>
        <w:ind w:firstLineChars="100" w:firstLine="240"/>
        <w:rPr>
          <w:sz w:val="24"/>
          <w:szCs w:val="24"/>
        </w:rPr>
      </w:pPr>
      <w:r w:rsidRPr="004C35F5">
        <w:rPr>
          <w:rFonts w:hint="eastAsia"/>
          <w:sz w:val="24"/>
          <w:szCs w:val="24"/>
        </w:rPr>
        <w:t>自動販売機設置に係る取組は</w:t>
      </w:r>
      <w:r w:rsidR="00B33BC5" w:rsidRPr="004C35F5">
        <w:rPr>
          <w:rFonts w:hint="eastAsia"/>
          <w:sz w:val="24"/>
          <w:szCs w:val="24"/>
        </w:rPr>
        <w:t>、</w:t>
      </w:r>
      <w:r w:rsidRPr="004C35F5">
        <w:rPr>
          <w:rFonts w:hint="eastAsia"/>
          <w:sz w:val="24"/>
          <w:szCs w:val="24"/>
        </w:rPr>
        <w:t>下記のとおりです。</w:t>
      </w:r>
    </w:p>
    <w:p w14:paraId="2B2C4C2A" w14:textId="77777777" w:rsidR="0004329E" w:rsidRPr="004C35F5" w:rsidRDefault="0004329E" w:rsidP="00942816">
      <w:pPr>
        <w:jc w:val="center"/>
        <w:rPr>
          <w:szCs w:val="21"/>
        </w:rPr>
      </w:pPr>
    </w:p>
    <w:p w14:paraId="5D729E54" w14:textId="77777777" w:rsidR="005C72C2" w:rsidRPr="004C35F5" w:rsidRDefault="005C72C2" w:rsidP="00942816">
      <w:pPr>
        <w:jc w:val="center"/>
        <w:rPr>
          <w:szCs w:val="21"/>
        </w:rPr>
      </w:pPr>
      <w:r w:rsidRPr="004C35F5">
        <w:rPr>
          <w:rFonts w:hint="eastAsia"/>
          <w:szCs w:val="21"/>
        </w:rPr>
        <w:t>記</w:t>
      </w:r>
    </w:p>
    <w:p w14:paraId="1130E9C4" w14:textId="77777777" w:rsidR="005C72C2" w:rsidRPr="004C35F5" w:rsidRDefault="005C72C2" w:rsidP="005C72C2">
      <w:pPr>
        <w:jc w:val="left"/>
        <w:rPr>
          <w:szCs w:val="21"/>
        </w:rPr>
      </w:pPr>
      <w:r w:rsidRPr="004C35F5"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4C35F5" w14:paraId="1ACEA7E6" w14:textId="77777777" w:rsidTr="00B33BC5">
        <w:tc>
          <w:tcPr>
            <w:tcW w:w="1128" w:type="dxa"/>
          </w:tcPr>
          <w:p w14:paraId="1C84B13D" w14:textId="77777777" w:rsidR="005C72C2" w:rsidRPr="004C35F5" w:rsidRDefault="005C72C2" w:rsidP="00B33BC5">
            <w:pPr>
              <w:jc w:val="center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29902B02" w14:textId="77777777" w:rsidR="005C72C2" w:rsidRPr="004C35F5" w:rsidRDefault="00D76D26" w:rsidP="00D76D26">
            <w:pPr>
              <w:jc w:val="center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財産名称</w:t>
            </w:r>
          </w:p>
        </w:tc>
      </w:tr>
      <w:tr w:rsidR="005C72C2" w:rsidRPr="004C35F5" w14:paraId="233DD95F" w14:textId="77777777" w:rsidTr="00B33BC5">
        <w:tc>
          <w:tcPr>
            <w:tcW w:w="1128" w:type="dxa"/>
          </w:tcPr>
          <w:p w14:paraId="050BD091" w14:textId="77777777" w:rsidR="005C72C2" w:rsidRPr="004C35F5" w:rsidRDefault="005C72C2" w:rsidP="00581F6F">
            <w:pPr>
              <w:jc w:val="left"/>
              <w:rPr>
                <w:szCs w:val="21"/>
              </w:rPr>
            </w:pPr>
          </w:p>
          <w:p w14:paraId="314CEC05" w14:textId="77777777" w:rsidR="005C72C2" w:rsidRPr="004C35F5" w:rsidRDefault="005C72C2" w:rsidP="00581F6F">
            <w:pPr>
              <w:jc w:val="left"/>
              <w:rPr>
                <w:szCs w:val="21"/>
              </w:rPr>
            </w:pPr>
          </w:p>
        </w:tc>
        <w:tc>
          <w:tcPr>
            <w:tcW w:w="4351" w:type="dxa"/>
          </w:tcPr>
          <w:p w14:paraId="6F074F22" w14:textId="77777777" w:rsidR="005C72C2" w:rsidRPr="004C35F5" w:rsidRDefault="005C72C2" w:rsidP="00581F6F">
            <w:pPr>
              <w:jc w:val="left"/>
              <w:rPr>
                <w:szCs w:val="21"/>
              </w:rPr>
            </w:pPr>
          </w:p>
          <w:p w14:paraId="0673CAF5" w14:textId="77777777" w:rsidR="005C72C2" w:rsidRPr="004C35F5" w:rsidRDefault="005C72C2" w:rsidP="00581F6F">
            <w:pPr>
              <w:jc w:val="left"/>
              <w:rPr>
                <w:szCs w:val="21"/>
              </w:rPr>
            </w:pPr>
          </w:p>
        </w:tc>
      </w:tr>
    </w:tbl>
    <w:p w14:paraId="16C8C61D" w14:textId="77777777" w:rsidR="004F6EE4" w:rsidRPr="004C35F5" w:rsidRDefault="004F6EE4" w:rsidP="005C72C2">
      <w:pPr>
        <w:jc w:val="left"/>
        <w:rPr>
          <w:szCs w:val="21"/>
        </w:rPr>
      </w:pPr>
    </w:p>
    <w:p w14:paraId="2F650DA5" w14:textId="77777777" w:rsidR="0004329E" w:rsidRPr="004C35F5" w:rsidRDefault="0004329E" w:rsidP="0004329E">
      <w:pPr>
        <w:jc w:val="left"/>
        <w:rPr>
          <w:szCs w:val="21"/>
        </w:rPr>
      </w:pPr>
      <w:r w:rsidRPr="004C35F5">
        <w:rPr>
          <w:rFonts w:hint="eastAsia"/>
          <w:szCs w:val="21"/>
        </w:rPr>
        <w:t>２　必須事項確認欄</w:t>
      </w:r>
    </w:p>
    <w:p w14:paraId="52C934E1" w14:textId="77777777" w:rsidR="0004329E" w:rsidRPr="004C35F5" w:rsidRDefault="0004329E" w:rsidP="0004329E">
      <w:pPr>
        <w:ind w:firstLineChars="200" w:firstLine="420"/>
        <w:jc w:val="left"/>
        <w:rPr>
          <w:szCs w:val="21"/>
        </w:rPr>
      </w:pPr>
      <w:r w:rsidRPr="004C35F5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4C35F5" w14:paraId="44D80AD3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0BFE6F96" w14:textId="77777777" w:rsidR="0004329E" w:rsidRPr="004C35F5" w:rsidRDefault="0004329E" w:rsidP="00611737">
            <w:pPr>
              <w:jc w:val="center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B0B8AC9" w14:textId="77777777" w:rsidR="0004329E" w:rsidRPr="004C35F5" w:rsidRDefault="0004329E" w:rsidP="007E6297">
            <w:pPr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4C35F5" w14:paraId="269CB758" w14:textId="77777777" w:rsidTr="007E6297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2F241745" w14:textId="77777777" w:rsidR="0004329E" w:rsidRPr="004C35F5" w:rsidRDefault="0004329E" w:rsidP="00244DFD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 xml:space="preserve">ア　</w:t>
            </w:r>
            <w:r w:rsidR="006C7984" w:rsidRPr="004C35F5"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169D8B02" w14:textId="77777777" w:rsidR="006C7984" w:rsidRPr="004C35F5" w:rsidRDefault="006C7984" w:rsidP="00244DFD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34EA9682" w14:textId="77777777" w:rsidR="0004329E" w:rsidRPr="004C35F5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4C35F5" w14:paraId="2C78BBC2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74B2" w14:textId="77777777" w:rsidR="006C7984" w:rsidRPr="004C35F5" w:rsidRDefault="006C7984" w:rsidP="006C7984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イ　「埼玉県グリーン調達・環境配慮推進方針」の「飲料自動販売機設</w:t>
            </w:r>
          </w:p>
          <w:p w14:paraId="5BB3C6AD" w14:textId="77777777" w:rsidR="006C7984" w:rsidRPr="004C35F5" w:rsidRDefault="006C7984" w:rsidP="006C7984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 xml:space="preserve">　　置」の「判断の基準」に適合すること（環境省の「環境物品等の調</w:t>
            </w:r>
          </w:p>
          <w:p w14:paraId="1AD9B7E9" w14:textId="77777777" w:rsidR="006C7984" w:rsidRPr="004C35F5" w:rsidRDefault="006C7984" w:rsidP="006C7984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14:paraId="2D71300D" w14:textId="77777777" w:rsidR="006C7984" w:rsidRPr="004C35F5" w:rsidRDefault="006C7984" w:rsidP="006C7984">
            <w:pPr>
              <w:jc w:val="left"/>
              <w:rPr>
                <w:strike/>
                <w:szCs w:val="21"/>
              </w:rPr>
            </w:pPr>
            <w:r w:rsidRPr="004C35F5"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D245C" w14:textId="77777777" w:rsidR="006C7984" w:rsidRPr="004C35F5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4C35F5" w14:paraId="79D0F412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F41" w14:textId="77777777" w:rsidR="006C7984" w:rsidRPr="004C35F5" w:rsidRDefault="006C7984" w:rsidP="006C7984">
            <w:pPr>
              <w:ind w:left="458" w:hangingChars="218" w:hanging="458"/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ウ　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6B8EB" w14:textId="77777777" w:rsidR="006C7984" w:rsidRPr="004C35F5" w:rsidRDefault="006C7984" w:rsidP="006C7984">
            <w:pPr>
              <w:jc w:val="left"/>
              <w:rPr>
                <w:szCs w:val="21"/>
              </w:rPr>
            </w:pPr>
          </w:p>
        </w:tc>
      </w:tr>
    </w:tbl>
    <w:p w14:paraId="60305B89" w14:textId="77777777" w:rsidR="0004329E" w:rsidRPr="004C35F5" w:rsidRDefault="0004329E" w:rsidP="0004329E">
      <w:pPr>
        <w:jc w:val="left"/>
        <w:rPr>
          <w:szCs w:val="21"/>
        </w:rPr>
      </w:pPr>
    </w:p>
    <w:p w14:paraId="3A34807E" w14:textId="77777777" w:rsidR="0004329E" w:rsidRPr="004C35F5" w:rsidRDefault="0004329E" w:rsidP="005C72C2">
      <w:pPr>
        <w:jc w:val="left"/>
        <w:rPr>
          <w:szCs w:val="21"/>
        </w:rPr>
      </w:pPr>
    </w:p>
    <w:p w14:paraId="0B3246EE" w14:textId="23F91804" w:rsidR="005C72C2" w:rsidRPr="004C35F5" w:rsidRDefault="0004329E" w:rsidP="005C72C2">
      <w:pPr>
        <w:jc w:val="left"/>
        <w:rPr>
          <w:szCs w:val="21"/>
        </w:rPr>
      </w:pPr>
      <w:r w:rsidRPr="004C35F5">
        <w:rPr>
          <w:szCs w:val="21"/>
        </w:rPr>
        <w:br w:type="page"/>
      </w:r>
      <w:r w:rsidRPr="004C35F5">
        <w:rPr>
          <w:rFonts w:hint="eastAsia"/>
          <w:szCs w:val="21"/>
        </w:rPr>
        <w:lastRenderedPageBreak/>
        <w:t>３</w:t>
      </w:r>
      <w:r w:rsidR="005C72C2" w:rsidRPr="004C35F5">
        <w:rPr>
          <w:rFonts w:hint="eastAsia"/>
          <w:szCs w:val="21"/>
        </w:rPr>
        <w:t xml:space="preserve">　提案内容</w:t>
      </w:r>
      <w:r w:rsidR="007E0C9B" w:rsidRPr="004C35F5">
        <w:rPr>
          <w:rFonts w:hint="eastAsia"/>
          <w:szCs w:val="21"/>
        </w:rPr>
        <w:t>（確認内容は、下記１</w:t>
      </w:r>
      <w:r w:rsidR="00B943A0" w:rsidRPr="004C35F5">
        <w:rPr>
          <w:rFonts w:hint="eastAsia"/>
          <w:szCs w:val="21"/>
        </w:rPr>
        <w:t>、２</w:t>
      </w:r>
      <w:r w:rsidR="007E0C9B" w:rsidRPr="004C35F5">
        <w:rPr>
          <w:rFonts w:hint="eastAsia"/>
          <w:szCs w:val="21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:rsidRPr="004C35F5" w14:paraId="34ABE83A" w14:textId="77777777" w:rsidTr="006C7984">
        <w:trPr>
          <w:trHeight w:val="345"/>
        </w:trPr>
        <w:tc>
          <w:tcPr>
            <w:tcW w:w="624" w:type="dxa"/>
          </w:tcPr>
          <w:p w14:paraId="22D7D42E" w14:textId="77777777" w:rsidR="00DA690F" w:rsidRPr="004C35F5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4CF3B9A2" w14:textId="77777777" w:rsidR="00DA690F" w:rsidRPr="004C35F5" w:rsidRDefault="00DA690F" w:rsidP="004F6EE4">
            <w:pPr>
              <w:ind w:left="108"/>
              <w:jc w:val="center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3D255C49" w14:textId="77777777" w:rsidR="00DA690F" w:rsidRPr="004C35F5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5D522D97" w14:textId="77777777" w:rsidR="00DA690F" w:rsidRPr="004C35F5" w:rsidRDefault="00DA690F" w:rsidP="00DA690F">
            <w:pPr>
              <w:jc w:val="center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提案内容</w:t>
            </w:r>
          </w:p>
        </w:tc>
      </w:tr>
      <w:tr w:rsidR="00DA690F" w:rsidRPr="004C35F5" w14:paraId="648A9A08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C1E7" w14:textId="77777777" w:rsidR="00DA690F" w:rsidRPr="004C35F5" w:rsidRDefault="00B86AEF" w:rsidP="00B86AEF">
            <w:pPr>
              <w:ind w:left="113"/>
              <w:jc w:val="center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3383AB" w14:textId="77777777" w:rsidR="00DA690F" w:rsidRPr="004C35F5" w:rsidRDefault="00DA690F" w:rsidP="006C7984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自動販売機機能</w:t>
            </w:r>
            <w:r w:rsidR="00F064A1" w:rsidRPr="004C35F5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764F45A2" w14:textId="77777777" w:rsidR="006C7984" w:rsidRPr="004C35F5" w:rsidRDefault="006C7984" w:rsidP="006C7984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5A2F4446" w14:textId="77777777" w:rsidR="006C7984" w:rsidRPr="004C35F5" w:rsidRDefault="006C7984" w:rsidP="006C7984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14:paraId="625B04F9" w14:textId="77777777" w:rsidR="00F064A1" w:rsidRPr="004C35F5" w:rsidRDefault="006C7984" w:rsidP="006C7984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・その他附加機能、提案事項があれば記入</w:t>
            </w:r>
          </w:p>
          <w:p w14:paraId="58DAB29A" w14:textId="77777777" w:rsidR="006C7984" w:rsidRPr="004C35F5" w:rsidRDefault="006C7984" w:rsidP="006C7984">
            <w:pPr>
              <w:jc w:val="left"/>
              <w:rPr>
                <w:szCs w:val="21"/>
              </w:rPr>
            </w:pPr>
          </w:p>
          <w:p w14:paraId="5902983C" w14:textId="77777777" w:rsidR="006C7984" w:rsidRPr="004C35F5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53970AEA" w14:textId="77777777" w:rsidR="00DA690F" w:rsidRPr="004C35F5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4C35F5" w14:paraId="504E3BEC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441BBE" w14:textId="77777777" w:rsidR="00DA690F" w:rsidRPr="004C35F5" w:rsidRDefault="00B86AEF" w:rsidP="00B86AEF">
            <w:pPr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92503" w14:textId="77777777" w:rsidR="00DA690F" w:rsidRPr="004C35F5" w:rsidRDefault="00DA690F" w:rsidP="00213705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123DA787" w14:textId="77777777" w:rsidR="006C7984" w:rsidRPr="004C35F5" w:rsidRDefault="006C7984" w:rsidP="006C7984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6250ABCD" w14:textId="77777777" w:rsidR="006C7984" w:rsidRPr="004C35F5" w:rsidRDefault="006C7984" w:rsidP="006C7984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・商品構成のうち、ペットボトルが占める割合を記入（紙パック飲料・カップ式飲料除く）</w:t>
            </w:r>
          </w:p>
          <w:p w14:paraId="4BDBB56F" w14:textId="77777777" w:rsidR="006C7984" w:rsidRPr="004C35F5" w:rsidRDefault="006C7984" w:rsidP="006C7984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・県産品の取扱いの有無、内容を記入</w:t>
            </w:r>
          </w:p>
          <w:p w14:paraId="46CC349F" w14:textId="77777777" w:rsidR="00743A45" w:rsidRPr="004C35F5" w:rsidRDefault="006C7984" w:rsidP="006C7984">
            <w:pPr>
              <w:jc w:val="left"/>
              <w:rPr>
                <w:szCs w:val="21"/>
              </w:rPr>
            </w:pPr>
            <w:r w:rsidRPr="004C35F5">
              <w:rPr>
                <w:rFonts w:hint="eastAsia"/>
                <w:szCs w:val="21"/>
              </w:rPr>
              <w:t>・その他商品構成での提案事項があれば記入</w:t>
            </w:r>
          </w:p>
          <w:p w14:paraId="230B94AD" w14:textId="77777777" w:rsidR="006C7984" w:rsidRPr="004C35F5" w:rsidRDefault="006C7984" w:rsidP="006C7984">
            <w:pPr>
              <w:jc w:val="left"/>
              <w:rPr>
                <w:szCs w:val="21"/>
              </w:rPr>
            </w:pPr>
          </w:p>
          <w:p w14:paraId="0E536D51" w14:textId="77777777" w:rsidR="006C7984" w:rsidRPr="004C35F5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3195864E" w14:textId="77777777" w:rsidR="00DA690F" w:rsidRPr="004C35F5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645DA18D" w14:textId="77777777" w:rsidR="00381BE6" w:rsidRPr="004C35F5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770B8FBC" w14:textId="77777777" w:rsidR="007C416E" w:rsidRPr="004C35F5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 w:rsidRPr="004C35F5">
        <w:rPr>
          <w:rFonts w:hAnsi="ＭＳ 明朝" w:hint="eastAsia"/>
          <w:color w:val="000000"/>
          <w:sz w:val="22"/>
        </w:rPr>
        <w:t>注</w:t>
      </w:r>
      <w:r w:rsidR="006B31EF" w:rsidRPr="004C35F5">
        <w:rPr>
          <w:rFonts w:hAnsi="ＭＳ 明朝" w:hint="eastAsia"/>
          <w:color w:val="000000"/>
          <w:sz w:val="22"/>
        </w:rPr>
        <w:t>１</w:t>
      </w:r>
      <w:r w:rsidR="007C416E" w:rsidRPr="004C35F5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 w:rsidRPr="004C35F5">
        <w:rPr>
          <w:rFonts w:hAnsi="ＭＳ 明朝" w:hint="eastAsia"/>
          <w:color w:val="000000"/>
          <w:sz w:val="22"/>
        </w:rPr>
        <w:t>内容</w:t>
      </w:r>
      <w:r w:rsidR="007C416E" w:rsidRPr="004C35F5">
        <w:rPr>
          <w:rFonts w:hAnsi="ＭＳ 明朝" w:hint="eastAsia"/>
          <w:color w:val="000000"/>
          <w:sz w:val="22"/>
        </w:rPr>
        <w:t>を</w:t>
      </w:r>
      <w:r w:rsidR="0051408B" w:rsidRPr="004C35F5">
        <w:rPr>
          <w:rFonts w:hAnsi="ＭＳ 明朝" w:hint="eastAsia"/>
          <w:color w:val="000000"/>
          <w:sz w:val="22"/>
        </w:rPr>
        <w:t>記入</w:t>
      </w:r>
      <w:r w:rsidR="007C416E" w:rsidRPr="004C35F5">
        <w:rPr>
          <w:rFonts w:hAnsi="ＭＳ 明朝" w:hint="eastAsia"/>
          <w:color w:val="000000"/>
          <w:sz w:val="22"/>
        </w:rPr>
        <w:t>してください。</w:t>
      </w:r>
      <w:r w:rsidR="006B31EF" w:rsidRPr="004C35F5">
        <w:rPr>
          <w:rFonts w:hAnsi="ＭＳ 明朝" w:hint="eastAsia"/>
          <w:color w:val="000000"/>
          <w:sz w:val="22"/>
        </w:rPr>
        <w:t>なお、自動販売機のカタログ（当該施設の貸付場所に設置予定のもの）を必ず添付してください。</w:t>
      </w:r>
    </w:p>
    <w:p w14:paraId="1196269F" w14:textId="77777777" w:rsidR="00B153FE" w:rsidRPr="004C35F5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4C35F5">
        <w:rPr>
          <w:rFonts w:hAnsi="ＭＳ 明朝" w:hint="eastAsia"/>
          <w:color w:val="000000"/>
          <w:sz w:val="22"/>
        </w:rPr>
        <w:t>注</w:t>
      </w:r>
      <w:r w:rsidR="006B31EF" w:rsidRPr="004C35F5">
        <w:rPr>
          <w:rFonts w:hAnsi="ＭＳ 明朝" w:hint="eastAsia"/>
          <w:color w:val="000000"/>
          <w:sz w:val="22"/>
        </w:rPr>
        <w:t>２</w:t>
      </w:r>
      <w:r w:rsidR="009B62A8" w:rsidRPr="004C35F5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4C35F5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48545709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4C35F5">
        <w:rPr>
          <w:rFonts w:hAnsi="ＭＳ 明朝" w:hint="eastAsia"/>
          <w:color w:val="000000"/>
          <w:sz w:val="22"/>
        </w:rPr>
        <w:t>注３　記載欄が不足する場合は適宜別紙等を使用してください。</w:t>
      </w:r>
    </w:p>
    <w:sectPr w:rsidR="006C7984" w:rsidRPr="006C7984" w:rsidSect="00F064A1"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4243" w14:textId="77777777" w:rsidR="00FF5937" w:rsidRDefault="00FF5937" w:rsidP="00B33BC5">
      <w:r>
        <w:separator/>
      </w:r>
    </w:p>
  </w:endnote>
  <w:endnote w:type="continuationSeparator" w:id="0">
    <w:p w14:paraId="488B8AFF" w14:textId="77777777" w:rsidR="00FF5937" w:rsidRDefault="00FF5937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8518" w14:textId="77777777" w:rsidR="00FF5937" w:rsidRDefault="00FF5937" w:rsidP="00B33BC5">
      <w:r>
        <w:separator/>
      </w:r>
    </w:p>
  </w:footnote>
  <w:footnote w:type="continuationSeparator" w:id="0">
    <w:p w14:paraId="7FDF4441" w14:textId="77777777" w:rsidR="00FF5937" w:rsidRDefault="00FF5937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545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32F73"/>
    <w:rsid w:val="0004014C"/>
    <w:rsid w:val="0004329E"/>
    <w:rsid w:val="00063503"/>
    <w:rsid w:val="000927D4"/>
    <w:rsid w:val="00134205"/>
    <w:rsid w:val="00171F8B"/>
    <w:rsid w:val="0018322B"/>
    <w:rsid w:val="001B1AF0"/>
    <w:rsid w:val="001D4584"/>
    <w:rsid w:val="001F52F2"/>
    <w:rsid w:val="00213705"/>
    <w:rsid w:val="00225D31"/>
    <w:rsid w:val="00244DFD"/>
    <w:rsid w:val="00245C50"/>
    <w:rsid w:val="00275E15"/>
    <w:rsid w:val="00277F4A"/>
    <w:rsid w:val="002B5645"/>
    <w:rsid w:val="002D65B7"/>
    <w:rsid w:val="00302EEF"/>
    <w:rsid w:val="00305BBC"/>
    <w:rsid w:val="00312EDD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F6370"/>
    <w:rsid w:val="004C35F5"/>
    <w:rsid w:val="004F6EE4"/>
    <w:rsid w:val="00502755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C72C2"/>
    <w:rsid w:val="005D4B9C"/>
    <w:rsid w:val="00601567"/>
    <w:rsid w:val="00611737"/>
    <w:rsid w:val="00631F60"/>
    <w:rsid w:val="00636D82"/>
    <w:rsid w:val="006439F9"/>
    <w:rsid w:val="00651924"/>
    <w:rsid w:val="00655D58"/>
    <w:rsid w:val="006A2B7F"/>
    <w:rsid w:val="006B31EF"/>
    <w:rsid w:val="006B454C"/>
    <w:rsid w:val="006B7B33"/>
    <w:rsid w:val="006C7984"/>
    <w:rsid w:val="006D4666"/>
    <w:rsid w:val="006E099E"/>
    <w:rsid w:val="00723D83"/>
    <w:rsid w:val="00727FD1"/>
    <w:rsid w:val="00743A45"/>
    <w:rsid w:val="00752101"/>
    <w:rsid w:val="007534C4"/>
    <w:rsid w:val="007B32A3"/>
    <w:rsid w:val="007C416E"/>
    <w:rsid w:val="007C4406"/>
    <w:rsid w:val="007E0C9B"/>
    <w:rsid w:val="007E6297"/>
    <w:rsid w:val="00807993"/>
    <w:rsid w:val="00820ED1"/>
    <w:rsid w:val="00823CF9"/>
    <w:rsid w:val="00842AAF"/>
    <w:rsid w:val="0084380F"/>
    <w:rsid w:val="00852E5E"/>
    <w:rsid w:val="008F5708"/>
    <w:rsid w:val="00942816"/>
    <w:rsid w:val="009A493A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1FEB"/>
    <w:rsid w:val="00A85C6E"/>
    <w:rsid w:val="00A948F8"/>
    <w:rsid w:val="00AC5134"/>
    <w:rsid w:val="00AC51F5"/>
    <w:rsid w:val="00AF641D"/>
    <w:rsid w:val="00B153FE"/>
    <w:rsid w:val="00B33BC5"/>
    <w:rsid w:val="00B63C11"/>
    <w:rsid w:val="00B86AEF"/>
    <w:rsid w:val="00B943A0"/>
    <w:rsid w:val="00BA6F52"/>
    <w:rsid w:val="00C4011D"/>
    <w:rsid w:val="00C644F5"/>
    <w:rsid w:val="00C66209"/>
    <w:rsid w:val="00C85688"/>
    <w:rsid w:val="00CA7A10"/>
    <w:rsid w:val="00CB53F8"/>
    <w:rsid w:val="00CE55AF"/>
    <w:rsid w:val="00CF2844"/>
    <w:rsid w:val="00D0363C"/>
    <w:rsid w:val="00D04C2D"/>
    <w:rsid w:val="00D201B0"/>
    <w:rsid w:val="00D54426"/>
    <w:rsid w:val="00D60C1C"/>
    <w:rsid w:val="00D76D26"/>
    <w:rsid w:val="00DA690F"/>
    <w:rsid w:val="00DB4983"/>
    <w:rsid w:val="00DD7B34"/>
    <w:rsid w:val="00DE4F60"/>
    <w:rsid w:val="00E17B02"/>
    <w:rsid w:val="00E45818"/>
    <w:rsid w:val="00E77669"/>
    <w:rsid w:val="00EB748D"/>
    <w:rsid w:val="00ED4341"/>
    <w:rsid w:val="00ED5D10"/>
    <w:rsid w:val="00EE1664"/>
    <w:rsid w:val="00EF22AB"/>
    <w:rsid w:val="00F064A1"/>
    <w:rsid w:val="00F2435B"/>
    <w:rsid w:val="00F521FA"/>
    <w:rsid w:val="00F5794E"/>
    <w:rsid w:val="00F9222B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29C6C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牛久 翔太（医療人材課）</cp:lastModifiedBy>
  <cp:revision>8</cp:revision>
  <cp:lastPrinted>2025-11-13T06:29:00Z</cp:lastPrinted>
  <dcterms:created xsi:type="dcterms:W3CDTF">2022-11-04T07:59:00Z</dcterms:created>
  <dcterms:modified xsi:type="dcterms:W3CDTF">2025-11-19T05:26:00Z</dcterms:modified>
</cp:coreProperties>
</file>