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5ADD7914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2E506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1B6EC028" w:rsidR="00B61C82" w:rsidRPr="00B61C82" w:rsidRDefault="009A7E5A" w:rsidP="00392E6A">
      <w:pPr>
        <w:autoSpaceDN w:val="0"/>
        <w:jc w:val="center"/>
        <w:rPr>
          <w:kern w:val="0"/>
          <w:sz w:val="28"/>
        </w:rPr>
      </w:pPr>
      <w:r w:rsidRPr="009A7E5A">
        <w:rPr>
          <w:rFonts w:hint="eastAsia"/>
          <w:kern w:val="0"/>
          <w:sz w:val="28"/>
        </w:rPr>
        <w:t>メタバース空間を活用した</w:t>
      </w:r>
      <w:r w:rsidR="00CE563B">
        <w:rPr>
          <w:rFonts w:hint="eastAsia"/>
          <w:kern w:val="0"/>
          <w:sz w:val="28"/>
        </w:rPr>
        <w:t>埼玉県</w:t>
      </w:r>
      <w:r w:rsidRPr="009A7E5A">
        <w:rPr>
          <w:rFonts w:hint="eastAsia"/>
          <w:kern w:val="0"/>
          <w:sz w:val="28"/>
        </w:rPr>
        <w:t>「逸品」</w:t>
      </w:r>
      <w:r w:rsidRPr="009A7E5A">
        <w:rPr>
          <w:kern w:val="0"/>
          <w:sz w:val="28"/>
        </w:rPr>
        <w:t>PR業務</w:t>
      </w:r>
    </w:p>
    <w:p w14:paraId="7E94E0BC" w14:textId="7C4594F2" w:rsidR="00392E6A" w:rsidRPr="00B61C82" w:rsidRDefault="002E5061" w:rsidP="00392E6A">
      <w:pPr>
        <w:autoSpaceDN w:val="0"/>
        <w:jc w:val="center"/>
        <w:rPr>
          <w:sz w:val="28"/>
        </w:rPr>
      </w:pPr>
      <w:r w:rsidRPr="002E5061">
        <w:rPr>
          <w:rFonts w:hint="eastAsia"/>
          <w:kern w:val="0"/>
          <w:sz w:val="28"/>
        </w:rPr>
        <w:t>に係る企画提案競技参加申請書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1F1AB4DE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9A7E5A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03833F2A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0692A3A" w14:textId="129BC819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D44B57" w:rsidRPr="00D44B57">
        <w:rPr>
          <w:rFonts w:ascii="BIZ UD明朝 Medium" w:eastAsia="BIZ UD明朝 Medium" w:hAnsi="BIZ UD明朝 Medium" w:hint="eastAsia"/>
        </w:rPr>
        <w:t>メタバース空間を活用した</w:t>
      </w:r>
      <w:r w:rsidR="00CE563B">
        <w:rPr>
          <w:rFonts w:ascii="BIZ UD明朝 Medium" w:eastAsia="BIZ UD明朝 Medium" w:hAnsi="BIZ UD明朝 Medium" w:hint="eastAsia"/>
        </w:rPr>
        <w:t>埼玉県</w:t>
      </w:r>
      <w:r w:rsidR="00D44B57" w:rsidRPr="00D44B57">
        <w:rPr>
          <w:rFonts w:ascii="BIZ UD明朝 Medium" w:eastAsia="BIZ UD明朝 Medium" w:hAnsi="BIZ UD明朝 Medium" w:hint="eastAsia"/>
        </w:rPr>
        <w:t>「逸品」</w:t>
      </w:r>
      <w:r w:rsidR="00D44B57" w:rsidRPr="00D44B57">
        <w:rPr>
          <w:rFonts w:ascii="BIZ UD明朝 Medium" w:eastAsia="BIZ UD明朝 Medium" w:hAnsi="BIZ UD明朝 Medium"/>
        </w:rPr>
        <w:t>PR</w:t>
      </w:r>
      <w:r w:rsidRPr="002E5061">
        <w:rPr>
          <w:rFonts w:ascii="BIZ UD明朝 Medium" w:eastAsia="BIZ UD明朝 Medium" w:hAnsi="BIZ UD明朝 Medium"/>
        </w:rPr>
        <w:t>業務</w:t>
      </w:r>
      <w:r w:rsidRPr="002E5061">
        <w:rPr>
          <w:rFonts w:ascii="BIZ UD明朝 Medium" w:eastAsia="BIZ UD明朝 Medium" w:hAnsi="BIZ UD明朝 Medium" w:hint="eastAsia"/>
        </w:rPr>
        <w:t>企画提案競技実施要領に基づき、企画提案競技への参加を希望します。</w:t>
      </w:r>
    </w:p>
    <w:p w14:paraId="6D85DC0B" w14:textId="25AB97E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42EEDB79" w14:textId="60667C09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56B13F42" w14:textId="77777777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6F623624" w14:textId="3C18FCEB" w:rsidR="00392E6A" w:rsidRPr="002E5061" w:rsidRDefault="002E5061" w:rsidP="002E5061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（参加希望者）</w:t>
      </w:r>
    </w:p>
    <w:p w14:paraId="797DFDF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5C3F9C4" w14:textId="6D26830A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562EC74B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51A340" w14:textId="5B9DF78D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</w:t>
      </w:r>
      <w:r w:rsidR="00B61C8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61E724A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F0C04A" w14:textId="08FD52E4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68D4A695" w:rsidR="00B61C8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0C0526" w14:textId="77777777" w:rsidR="002E5061" w:rsidRDefault="002E5061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2E632F7" w14:textId="12DEA662" w:rsidR="002E5061" w:rsidRPr="00DD3D62" w:rsidRDefault="002E5061" w:rsidP="002E5061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3A3358DE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5993768" w14:textId="392E244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0638E0A2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EF8838" w14:textId="4913588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44735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820C0C" w14:textId="4F0E5E4C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2A0F3A24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499480" w14:textId="5E096908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30B321D6" w14:textId="25362F93" w:rsidR="0027785C" w:rsidRDefault="0027785C">
      <w:pPr>
        <w:rPr>
          <w:rFonts w:ascii="BIZ UD明朝 Medium" w:eastAsia="BIZ UD明朝 Medium" w:hAnsi="BIZ UD明朝 Medium"/>
        </w:rPr>
      </w:pPr>
    </w:p>
    <w:p w14:paraId="2ACBF298" w14:textId="7777777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C589" w14:textId="77777777" w:rsidR="00243C7D" w:rsidRDefault="00243C7D" w:rsidP="00395F35">
      <w:r>
        <w:separator/>
      </w:r>
    </w:p>
  </w:endnote>
  <w:endnote w:type="continuationSeparator" w:id="0">
    <w:p w14:paraId="13BDD0A7" w14:textId="77777777" w:rsidR="00243C7D" w:rsidRDefault="00243C7D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A366" w14:textId="77777777" w:rsidR="00243C7D" w:rsidRDefault="00243C7D" w:rsidP="00395F35">
      <w:r>
        <w:separator/>
      </w:r>
    </w:p>
  </w:footnote>
  <w:footnote w:type="continuationSeparator" w:id="0">
    <w:p w14:paraId="116078F5" w14:textId="77777777" w:rsidR="00243C7D" w:rsidRDefault="00243C7D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43C7D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8190F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50D"/>
    <w:rsid w:val="004F0A2D"/>
    <w:rsid w:val="005023F6"/>
    <w:rsid w:val="00520B36"/>
    <w:rsid w:val="005220F8"/>
    <w:rsid w:val="005537FA"/>
    <w:rsid w:val="00556BCA"/>
    <w:rsid w:val="005C00A8"/>
    <w:rsid w:val="005F42C5"/>
    <w:rsid w:val="00610A1A"/>
    <w:rsid w:val="00615D9D"/>
    <w:rsid w:val="0063102E"/>
    <w:rsid w:val="006A2EBA"/>
    <w:rsid w:val="006B2CB9"/>
    <w:rsid w:val="006E6EBF"/>
    <w:rsid w:val="006E749B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14BCD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A7E5A"/>
    <w:rsid w:val="009B0563"/>
    <w:rsid w:val="009C6BE3"/>
    <w:rsid w:val="00A16600"/>
    <w:rsid w:val="00A87368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74003"/>
    <w:rsid w:val="00B74AF1"/>
    <w:rsid w:val="00BA6B86"/>
    <w:rsid w:val="00BC0C23"/>
    <w:rsid w:val="00C20915"/>
    <w:rsid w:val="00C23306"/>
    <w:rsid w:val="00C608C8"/>
    <w:rsid w:val="00C72026"/>
    <w:rsid w:val="00C75BA8"/>
    <w:rsid w:val="00CC7CE8"/>
    <w:rsid w:val="00CE563B"/>
    <w:rsid w:val="00CF4B8A"/>
    <w:rsid w:val="00CF708B"/>
    <w:rsid w:val="00D44B57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7B9B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橋本 優美（地域政策課）</cp:lastModifiedBy>
  <cp:revision>2</cp:revision>
  <cp:lastPrinted>2023-05-08T00:56:00Z</cp:lastPrinted>
  <dcterms:created xsi:type="dcterms:W3CDTF">2025-04-30T06:37:00Z</dcterms:created>
  <dcterms:modified xsi:type="dcterms:W3CDTF">2025-04-30T06:37:00Z</dcterms:modified>
</cp:coreProperties>
</file>