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A743" w14:textId="77777777" w:rsidR="003065A4" w:rsidRPr="00C74941" w:rsidRDefault="003065A4">
      <w:pPr>
        <w:rPr>
          <w:rFonts w:ascii="ＭＳ ゴシック" w:eastAsia="ＭＳ ゴシック" w:hAnsi="ＭＳ ゴシック"/>
        </w:rPr>
      </w:pPr>
      <w:r w:rsidRPr="00C74941">
        <w:rPr>
          <w:rFonts w:ascii="ＭＳ ゴシック" w:eastAsia="ＭＳ ゴシック" w:hAnsi="ＭＳ ゴシック" w:hint="eastAsia"/>
        </w:rPr>
        <w:t>様式第</w:t>
      </w:r>
      <w:r w:rsidR="00A04A47" w:rsidRPr="00C74941">
        <w:rPr>
          <w:rFonts w:ascii="ＭＳ ゴシック" w:eastAsia="ＭＳ ゴシック" w:hAnsi="ＭＳ ゴシック" w:hint="eastAsia"/>
        </w:rPr>
        <w:t>３</w:t>
      </w:r>
      <w:r w:rsidRPr="00C74941">
        <w:rPr>
          <w:rFonts w:ascii="ＭＳ ゴシック" w:eastAsia="ＭＳ ゴシック" w:hAnsi="ＭＳ ゴシック" w:hint="eastAsia"/>
        </w:rPr>
        <w:t>号</w:t>
      </w:r>
    </w:p>
    <w:p w14:paraId="1AB68DFC" w14:textId="77777777" w:rsidR="003426AB" w:rsidRPr="00C74941" w:rsidRDefault="009D1E60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類似</w:t>
      </w:r>
      <w:r w:rsidR="003065A4" w:rsidRPr="00C74941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実績調書</w:t>
      </w:r>
    </w:p>
    <w:p w14:paraId="6871AB73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BCB4FBD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Cs w:val="24"/>
          <w:u w:val="single"/>
        </w:rPr>
      </w:pPr>
      <w:r w:rsidRPr="00C74941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C74941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</w:p>
    <w:p w14:paraId="71BEF440" w14:textId="77777777" w:rsidR="003065A4" w:rsidRPr="00C74941" w:rsidRDefault="003065A4">
      <w:pPr>
        <w:rPr>
          <w:rFonts w:ascii="ＭＳ ゴシック" w:eastAsia="ＭＳ ゴシック" w:hAnsi="ＭＳ ゴシック"/>
        </w:rPr>
      </w:pPr>
    </w:p>
    <w:p w14:paraId="45AD3F59" w14:textId="77777777" w:rsidR="00705203" w:rsidRPr="00C74941" w:rsidRDefault="00705203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162"/>
        <w:gridCol w:w="1471"/>
        <w:gridCol w:w="1248"/>
        <w:gridCol w:w="3490"/>
      </w:tblGrid>
      <w:tr w:rsidR="00705203" w:rsidRPr="00C74941" w14:paraId="4433CB67" w14:textId="77777777" w:rsidTr="00C612B5">
        <w:tc>
          <w:tcPr>
            <w:tcW w:w="1668" w:type="dxa"/>
            <w:shd w:val="clear" w:color="auto" w:fill="BDD6EE" w:themeFill="accent5" w:themeFillTint="66"/>
          </w:tcPr>
          <w:p w14:paraId="22641C2A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</w:p>
        </w:tc>
        <w:tc>
          <w:tcPr>
            <w:tcW w:w="1187" w:type="dxa"/>
            <w:shd w:val="clear" w:color="auto" w:fill="BDD6EE" w:themeFill="accent5" w:themeFillTint="66"/>
          </w:tcPr>
          <w:p w14:paraId="75994122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1506" w:type="dxa"/>
            <w:shd w:val="clear" w:color="auto" w:fill="BDD6EE" w:themeFill="accent5" w:themeFillTint="66"/>
          </w:tcPr>
          <w:p w14:paraId="1364B94E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実施時期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A2593DE" w14:textId="77777777" w:rsidR="00705203" w:rsidRPr="00C74941" w:rsidRDefault="00705203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3593" w:type="dxa"/>
            <w:shd w:val="clear" w:color="auto" w:fill="BDD6EE" w:themeFill="accent5" w:themeFillTint="66"/>
          </w:tcPr>
          <w:p w14:paraId="2EA67DC5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業務の概要</w:t>
            </w:r>
          </w:p>
        </w:tc>
      </w:tr>
      <w:tr w:rsidR="00705203" w:rsidRPr="00C74941" w14:paraId="557B4C5D" w14:textId="77777777" w:rsidTr="00705203">
        <w:tc>
          <w:tcPr>
            <w:tcW w:w="1668" w:type="dxa"/>
            <w:shd w:val="clear" w:color="auto" w:fill="auto"/>
          </w:tcPr>
          <w:p w14:paraId="120F0A48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例）○○業務委託</w:t>
            </w:r>
          </w:p>
          <w:p w14:paraId="660A3A28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65EDBE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E5E6A5E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○○県</w:t>
            </w:r>
          </w:p>
        </w:tc>
        <w:tc>
          <w:tcPr>
            <w:tcW w:w="1506" w:type="dxa"/>
            <w:shd w:val="clear" w:color="auto" w:fill="auto"/>
          </w:tcPr>
          <w:p w14:paraId="7723518A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○年○月～</w:t>
            </w:r>
          </w:p>
          <w:p w14:paraId="20FC2095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037ABAF1" w14:textId="77777777" w:rsidR="00705203" w:rsidRPr="00C74941" w:rsidRDefault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○○千円</w:t>
            </w:r>
          </w:p>
        </w:tc>
        <w:tc>
          <w:tcPr>
            <w:tcW w:w="3593" w:type="dxa"/>
            <w:shd w:val="clear" w:color="auto" w:fill="auto"/>
          </w:tcPr>
          <w:p w14:paraId="1662559E" w14:textId="77777777" w:rsidR="00705203" w:rsidRPr="00C74941" w:rsidRDefault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523820E7" w14:textId="77777777" w:rsidTr="00705203">
        <w:tc>
          <w:tcPr>
            <w:tcW w:w="1668" w:type="dxa"/>
            <w:shd w:val="clear" w:color="auto" w:fill="auto"/>
          </w:tcPr>
          <w:p w14:paraId="762D6DF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7DF8E7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68616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4D6EDE1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314B722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67DCF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9941D6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57793E3B" w14:textId="77777777" w:rsidTr="00705203">
        <w:tc>
          <w:tcPr>
            <w:tcW w:w="1668" w:type="dxa"/>
            <w:shd w:val="clear" w:color="auto" w:fill="auto"/>
          </w:tcPr>
          <w:p w14:paraId="4E5311C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DD49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5956F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6D69322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77B6748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A2832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E8ECDC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10F28515" w14:textId="77777777" w:rsidTr="00705203">
        <w:tc>
          <w:tcPr>
            <w:tcW w:w="1668" w:type="dxa"/>
            <w:shd w:val="clear" w:color="auto" w:fill="auto"/>
          </w:tcPr>
          <w:p w14:paraId="61554FB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DF5FF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70793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9E6221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CB5DB2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A4BC5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25D9007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49AFBD2F" w14:textId="77777777" w:rsidTr="00705203">
        <w:tc>
          <w:tcPr>
            <w:tcW w:w="1668" w:type="dxa"/>
            <w:shd w:val="clear" w:color="auto" w:fill="auto"/>
          </w:tcPr>
          <w:p w14:paraId="42E8398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F444D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01C08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544AFE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571CD9E7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E05A7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21FB887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47C8B2C0" w14:textId="77777777" w:rsidTr="00705203">
        <w:tc>
          <w:tcPr>
            <w:tcW w:w="1668" w:type="dxa"/>
            <w:shd w:val="clear" w:color="auto" w:fill="auto"/>
          </w:tcPr>
          <w:p w14:paraId="75F9A0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8EFB9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5750A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CBD433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43C7C82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575F94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4CFAACE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31523948" w14:textId="77777777" w:rsidTr="00705203">
        <w:tc>
          <w:tcPr>
            <w:tcW w:w="1668" w:type="dxa"/>
            <w:shd w:val="clear" w:color="auto" w:fill="auto"/>
          </w:tcPr>
          <w:p w14:paraId="797E41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A3857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B452364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66B8D7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571EFBC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ADCA3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832D64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63CEDE64" w14:textId="77777777" w:rsidTr="00705203">
        <w:tc>
          <w:tcPr>
            <w:tcW w:w="1668" w:type="dxa"/>
            <w:shd w:val="clear" w:color="auto" w:fill="auto"/>
          </w:tcPr>
          <w:p w14:paraId="3A6C457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B0C21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611BAA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1316BA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2FFBFC9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15667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5D0A00D5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7BE1A8B6" w14:textId="77777777" w:rsidTr="00705203">
        <w:tc>
          <w:tcPr>
            <w:tcW w:w="1668" w:type="dxa"/>
            <w:shd w:val="clear" w:color="auto" w:fill="auto"/>
          </w:tcPr>
          <w:p w14:paraId="12369B91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FAB91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9C19D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3978567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14:paraId="66E57A6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95FE9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auto"/>
          </w:tcPr>
          <w:p w14:paraId="7155992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1240D6" w14:textId="2F4611AB" w:rsidR="003065A4" w:rsidRDefault="00705203" w:rsidP="00705203">
      <w:pPr>
        <w:ind w:left="284" w:hangingChars="137" w:hanging="284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C74941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55B3D" w:rsidRPr="00C02D55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82705F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年度から令和</w:t>
      </w:r>
      <w:r w:rsidR="0082705F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年度において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国、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都道府県または市区町村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から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受託し</w:t>
      </w:r>
      <w:r w:rsidR="00455B3D">
        <w:rPr>
          <w:rFonts w:ascii="ＭＳ ゴシック" w:eastAsia="ＭＳ ゴシック" w:hAnsi="ＭＳ ゴシック" w:hint="eastAsia"/>
          <w:sz w:val="21"/>
          <w:szCs w:val="21"/>
        </w:rPr>
        <w:t>履行し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た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類似業務の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実績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について記載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すること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264E08D1" w14:textId="77777777" w:rsidR="00705203" w:rsidRPr="00EC779F" w:rsidRDefault="00E6257B" w:rsidP="00122C41">
      <w:pPr>
        <w:ind w:left="284" w:hangingChars="137" w:hanging="284"/>
        <w:jc w:val="left"/>
      </w:pPr>
      <w:r>
        <w:rPr>
          <w:rFonts w:ascii="ＭＳ ゴシック" w:eastAsia="ＭＳ ゴシック" w:hAnsi="ＭＳ ゴシック" w:hint="eastAsia"/>
          <w:sz w:val="21"/>
          <w:szCs w:val="21"/>
        </w:rPr>
        <w:t>※内容が準じていればこの様式に限らない。</w:t>
      </w:r>
    </w:p>
    <w:sectPr w:rsidR="00705203" w:rsidRPr="00EC779F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FD66A" w14:textId="77777777" w:rsidR="001F1D88" w:rsidRDefault="001F1D88" w:rsidP="00854DA0">
      <w:r>
        <w:separator/>
      </w:r>
    </w:p>
  </w:endnote>
  <w:endnote w:type="continuationSeparator" w:id="0">
    <w:p w14:paraId="5879D0F8" w14:textId="77777777" w:rsidR="001F1D88" w:rsidRDefault="001F1D88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1134" w14:textId="77777777" w:rsidR="001F1D88" w:rsidRDefault="001F1D88" w:rsidP="00854DA0">
      <w:r>
        <w:separator/>
      </w:r>
    </w:p>
  </w:footnote>
  <w:footnote w:type="continuationSeparator" w:id="0">
    <w:p w14:paraId="7BE1E5A7" w14:textId="77777777" w:rsidR="001F1D88" w:rsidRDefault="001F1D88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B71D4"/>
    <w:rsid w:val="000F00DA"/>
    <w:rsid w:val="00122C41"/>
    <w:rsid w:val="0013225A"/>
    <w:rsid w:val="00144E51"/>
    <w:rsid w:val="00182C66"/>
    <w:rsid w:val="001F1D88"/>
    <w:rsid w:val="00212C91"/>
    <w:rsid w:val="0029048E"/>
    <w:rsid w:val="00292835"/>
    <w:rsid w:val="003065A4"/>
    <w:rsid w:val="003426AB"/>
    <w:rsid w:val="00405D55"/>
    <w:rsid w:val="004353A4"/>
    <w:rsid w:val="00455B3D"/>
    <w:rsid w:val="00516B26"/>
    <w:rsid w:val="005C6796"/>
    <w:rsid w:val="00705203"/>
    <w:rsid w:val="0070773E"/>
    <w:rsid w:val="00742B56"/>
    <w:rsid w:val="00797560"/>
    <w:rsid w:val="007C1685"/>
    <w:rsid w:val="007E2F9A"/>
    <w:rsid w:val="00813549"/>
    <w:rsid w:val="0082705F"/>
    <w:rsid w:val="008373E5"/>
    <w:rsid w:val="00854DA0"/>
    <w:rsid w:val="0091244C"/>
    <w:rsid w:val="009D1E60"/>
    <w:rsid w:val="00A04A47"/>
    <w:rsid w:val="00AA4642"/>
    <w:rsid w:val="00B66DB3"/>
    <w:rsid w:val="00BC0F34"/>
    <w:rsid w:val="00BE53A3"/>
    <w:rsid w:val="00BF2CAC"/>
    <w:rsid w:val="00C02D55"/>
    <w:rsid w:val="00C612B5"/>
    <w:rsid w:val="00C74941"/>
    <w:rsid w:val="00CC4885"/>
    <w:rsid w:val="00CE649B"/>
    <w:rsid w:val="00D360BD"/>
    <w:rsid w:val="00D846E5"/>
    <w:rsid w:val="00D9292D"/>
    <w:rsid w:val="00E6257B"/>
    <w:rsid w:val="00E80F6B"/>
    <w:rsid w:val="00EC779F"/>
    <w:rsid w:val="00F30B9A"/>
    <w:rsid w:val="00F4734B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D600F"/>
  <w15:chartTrackingRefBased/>
  <w15:docId w15:val="{E69A2118-CAA4-4038-8F01-2FA86F4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6036-6992-44EC-BBA7-0413AF6C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2015-03-23T12:38:00Z</cp:lastPrinted>
  <dcterms:created xsi:type="dcterms:W3CDTF">2024-04-22T04:14:00Z</dcterms:created>
  <dcterms:modified xsi:type="dcterms:W3CDTF">2025-04-14T09:42:00Z</dcterms:modified>
</cp:coreProperties>
</file>