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D0A0" w14:textId="77777777" w:rsidR="003065A4" w:rsidRPr="0006096A" w:rsidRDefault="00BE6370" w:rsidP="00BE6370">
      <w:pPr>
        <w:jc w:val="right"/>
        <w:rPr>
          <w:rFonts w:ascii="ＭＳ 明朝" w:hAnsi="ＭＳ 明朝"/>
          <w:szCs w:val="24"/>
          <w:lang w:eastAsia="zh-TW"/>
        </w:rPr>
      </w:pPr>
      <w:r w:rsidRPr="0006096A">
        <w:rPr>
          <w:rFonts w:ascii="ＭＳ 明朝" w:hAnsi="ＭＳ 明朝" w:hint="eastAsia"/>
          <w:szCs w:val="24"/>
          <w:lang w:eastAsia="zh-TW"/>
        </w:rPr>
        <w:t>（</w:t>
      </w:r>
      <w:r w:rsidR="003065A4" w:rsidRPr="0006096A">
        <w:rPr>
          <w:rFonts w:ascii="ＭＳ 明朝" w:hAnsi="ＭＳ 明朝" w:hint="eastAsia"/>
          <w:szCs w:val="24"/>
          <w:lang w:eastAsia="zh-TW"/>
        </w:rPr>
        <w:t>様式</w:t>
      </w:r>
      <w:r w:rsidR="00031971" w:rsidRPr="0006096A">
        <w:rPr>
          <w:rFonts w:ascii="ＭＳ 明朝" w:hAnsi="ＭＳ 明朝" w:hint="eastAsia"/>
          <w:szCs w:val="24"/>
          <w:lang w:eastAsia="zh-TW"/>
        </w:rPr>
        <w:t>２</w:t>
      </w:r>
      <w:r w:rsidRPr="0006096A">
        <w:rPr>
          <w:rFonts w:ascii="ＭＳ 明朝" w:hAnsi="ＭＳ 明朝" w:hint="eastAsia"/>
          <w:szCs w:val="24"/>
          <w:lang w:eastAsia="zh-TW"/>
        </w:rPr>
        <w:t>）</w:t>
      </w:r>
    </w:p>
    <w:p w14:paraId="58E4519B" w14:textId="77777777" w:rsidR="003426AB" w:rsidRPr="00F42614" w:rsidRDefault="009D1E60" w:rsidP="003426AB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F42614">
        <w:rPr>
          <w:rFonts w:ascii="ＭＳ 明朝" w:hAnsi="ＭＳ 明朝" w:hint="eastAsia"/>
          <w:sz w:val="28"/>
          <w:szCs w:val="28"/>
          <w:lang w:eastAsia="zh-TW"/>
        </w:rPr>
        <w:t>類似</w:t>
      </w:r>
      <w:r w:rsidR="003065A4" w:rsidRPr="00F42614">
        <w:rPr>
          <w:rFonts w:ascii="ＭＳ 明朝" w:hAnsi="ＭＳ 明朝" w:hint="eastAsia"/>
          <w:sz w:val="28"/>
          <w:szCs w:val="28"/>
          <w:lang w:eastAsia="zh-TW"/>
        </w:rPr>
        <w:t>業務</w:t>
      </w:r>
      <w:r w:rsidRPr="00F42614">
        <w:rPr>
          <w:rFonts w:ascii="ＭＳ 明朝" w:hAnsi="ＭＳ 明朝" w:hint="eastAsia"/>
          <w:sz w:val="28"/>
          <w:szCs w:val="28"/>
          <w:lang w:eastAsia="zh-TW"/>
        </w:rPr>
        <w:t>実績調書</w:t>
      </w:r>
    </w:p>
    <w:p w14:paraId="4A1B9797" w14:textId="77777777" w:rsidR="003426AB" w:rsidRPr="0006096A" w:rsidRDefault="003426AB" w:rsidP="003426AB">
      <w:pPr>
        <w:jc w:val="center"/>
        <w:rPr>
          <w:rFonts w:ascii="ＭＳ 明朝" w:hAnsi="ＭＳ 明朝"/>
          <w:szCs w:val="24"/>
          <w:lang w:eastAsia="zh-TW"/>
        </w:rPr>
      </w:pPr>
    </w:p>
    <w:p w14:paraId="1F9349C8" w14:textId="31E8C5FF" w:rsidR="003426AB" w:rsidRPr="0006096A" w:rsidRDefault="003426AB" w:rsidP="003426AB">
      <w:pPr>
        <w:jc w:val="center"/>
        <w:rPr>
          <w:rFonts w:ascii="ＭＳ 明朝" w:hAnsi="ＭＳ 明朝"/>
          <w:szCs w:val="24"/>
          <w:u w:val="single"/>
        </w:rPr>
      </w:pPr>
      <w:r w:rsidRPr="0006096A">
        <w:rPr>
          <w:rFonts w:ascii="ＭＳ 明朝" w:hAnsi="ＭＳ 明朝" w:hint="eastAsia"/>
          <w:szCs w:val="24"/>
          <w:u w:val="single"/>
        </w:rPr>
        <w:t xml:space="preserve">法人名　</w:t>
      </w:r>
      <w:r w:rsidR="00F42614">
        <w:rPr>
          <w:rFonts w:ascii="ＭＳ 明朝" w:hAnsi="ＭＳ 明朝" w:hint="eastAsia"/>
          <w:szCs w:val="24"/>
          <w:u w:val="single"/>
        </w:rPr>
        <w:t xml:space="preserve">　　　　</w:t>
      </w:r>
      <w:r w:rsidRPr="0006096A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</w:p>
    <w:p w14:paraId="708253E5" w14:textId="77777777" w:rsidR="003065A4" w:rsidRPr="0006096A" w:rsidRDefault="003065A4">
      <w:pPr>
        <w:rPr>
          <w:rFonts w:ascii="ＭＳ 明朝" w:hAnsi="ＭＳ 明朝"/>
          <w:szCs w:val="24"/>
        </w:rPr>
      </w:pPr>
    </w:p>
    <w:p w14:paraId="52D97B04" w14:textId="77777777" w:rsidR="00705203" w:rsidRPr="0006096A" w:rsidRDefault="00705203">
      <w:pPr>
        <w:rPr>
          <w:rFonts w:ascii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168"/>
        <w:gridCol w:w="1479"/>
        <w:gridCol w:w="1255"/>
        <w:gridCol w:w="3516"/>
      </w:tblGrid>
      <w:tr w:rsidR="00705203" w:rsidRPr="0006096A" w14:paraId="689645BB" w14:textId="77777777" w:rsidTr="0006096A">
        <w:tc>
          <w:tcPr>
            <w:tcW w:w="1668" w:type="dxa"/>
            <w:shd w:val="clear" w:color="auto" w:fill="B6DDE8"/>
          </w:tcPr>
          <w:p w14:paraId="7C5127FC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187" w:type="dxa"/>
            <w:shd w:val="clear" w:color="auto" w:fill="B6DDE8"/>
          </w:tcPr>
          <w:p w14:paraId="5077DF17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506" w:type="dxa"/>
            <w:shd w:val="clear" w:color="auto" w:fill="B6DDE8"/>
          </w:tcPr>
          <w:p w14:paraId="21B6489A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実施時期</w:t>
            </w:r>
          </w:p>
        </w:tc>
        <w:tc>
          <w:tcPr>
            <w:tcW w:w="1276" w:type="dxa"/>
            <w:shd w:val="clear" w:color="auto" w:fill="B6DDE8"/>
          </w:tcPr>
          <w:p w14:paraId="690C0E37" w14:textId="77777777" w:rsidR="00705203" w:rsidRPr="0006096A" w:rsidRDefault="00705203" w:rsidP="00182C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3593" w:type="dxa"/>
            <w:shd w:val="clear" w:color="auto" w:fill="B6DDE8"/>
          </w:tcPr>
          <w:p w14:paraId="0E8A3EC2" w14:textId="77777777"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業務の概要</w:t>
            </w:r>
          </w:p>
        </w:tc>
      </w:tr>
      <w:tr w:rsidR="00705203" w:rsidRPr="0006096A" w14:paraId="6AD5DF3A" w14:textId="77777777" w:rsidTr="0006096A">
        <w:tc>
          <w:tcPr>
            <w:tcW w:w="1668" w:type="dxa"/>
            <w:shd w:val="clear" w:color="auto" w:fill="auto"/>
          </w:tcPr>
          <w:p w14:paraId="67FE0C0B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例）○○業務委託</w:t>
            </w:r>
          </w:p>
          <w:p w14:paraId="1820FE88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4D15689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DF1A947" w14:textId="77777777"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○○県</w:t>
            </w:r>
          </w:p>
        </w:tc>
        <w:tc>
          <w:tcPr>
            <w:tcW w:w="1506" w:type="dxa"/>
            <w:shd w:val="clear" w:color="auto" w:fill="auto"/>
          </w:tcPr>
          <w:p w14:paraId="2AF7C4AA" w14:textId="77777777" w:rsidR="00705203" w:rsidRPr="0006096A" w:rsidRDefault="002605D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705203" w:rsidRPr="0006096A">
              <w:rPr>
                <w:rFonts w:ascii="ＭＳ 明朝" w:hAnsi="ＭＳ 明朝" w:hint="eastAsia"/>
                <w:sz w:val="18"/>
                <w:szCs w:val="18"/>
              </w:rPr>
              <w:t>○年○月～</w:t>
            </w:r>
          </w:p>
          <w:p w14:paraId="7E406640" w14:textId="77777777" w:rsidR="00705203" w:rsidRPr="0006096A" w:rsidRDefault="002605D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705203" w:rsidRPr="0006096A">
              <w:rPr>
                <w:rFonts w:ascii="ＭＳ 明朝" w:hAnsi="ＭＳ 明朝" w:hint="eastAsia"/>
                <w:sz w:val="18"/>
                <w:szCs w:val="18"/>
              </w:rPr>
              <w:t>○年○月</w:t>
            </w:r>
          </w:p>
        </w:tc>
        <w:tc>
          <w:tcPr>
            <w:tcW w:w="1276" w:type="dxa"/>
          </w:tcPr>
          <w:p w14:paraId="079FA3CF" w14:textId="77777777" w:rsidR="00705203" w:rsidRPr="0006096A" w:rsidRDefault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○○千円</w:t>
            </w:r>
          </w:p>
        </w:tc>
        <w:tc>
          <w:tcPr>
            <w:tcW w:w="3593" w:type="dxa"/>
            <w:shd w:val="clear" w:color="auto" w:fill="auto"/>
          </w:tcPr>
          <w:p w14:paraId="125BE7BC" w14:textId="77777777" w:rsidR="00705203" w:rsidRPr="0006096A" w:rsidRDefault="0070520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709229E8" w14:textId="77777777" w:rsidTr="0006096A">
        <w:tc>
          <w:tcPr>
            <w:tcW w:w="1668" w:type="dxa"/>
            <w:shd w:val="clear" w:color="auto" w:fill="auto"/>
          </w:tcPr>
          <w:p w14:paraId="29E19C4C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35DC8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05B48B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90099F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171FBFF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14771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042A949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57374458" w14:textId="77777777" w:rsidTr="0006096A">
        <w:tc>
          <w:tcPr>
            <w:tcW w:w="1668" w:type="dxa"/>
            <w:shd w:val="clear" w:color="auto" w:fill="auto"/>
          </w:tcPr>
          <w:p w14:paraId="325EA21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37C388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F91380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120671A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5320073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C1C0B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3A0B1BD3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405E03F5" w14:textId="77777777" w:rsidTr="0006096A">
        <w:tc>
          <w:tcPr>
            <w:tcW w:w="1668" w:type="dxa"/>
            <w:shd w:val="clear" w:color="auto" w:fill="auto"/>
          </w:tcPr>
          <w:p w14:paraId="7E45C3E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78556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470E8A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7A98E8E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572D1C7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AA2D5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339A453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65194D10" w14:textId="77777777" w:rsidTr="0006096A">
        <w:tc>
          <w:tcPr>
            <w:tcW w:w="1668" w:type="dxa"/>
            <w:shd w:val="clear" w:color="auto" w:fill="auto"/>
          </w:tcPr>
          <w:p w14:paraId="71CA919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340218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E53F404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5C5167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74FBE257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72142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3E33D25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04FD57CF" w14:textId="77777777" w:rsidTr="0006096A">
        <w:tc>
          <w:tcPr>
            <w:tcW w:w="1668" w:type="dxa"/>
            <w:shd w:val="clear" w:color="auto" w:fill="auto"/>
          </w:tcPr>
          <w:p w14:paraId="16AE4983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746F33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7EE646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F8E4C7C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21190A1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A3D98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20DE234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57FBCD1A" w14:textId="77777777" w:rsidTr="0006096A">
        <w:tc>
          <w:tcPr>
            <w:tcW w:w="1668" w:type="dxa"/>
            <w:shd w:val="clear" w:color="auto" w:fill="auto"/>
          </w:tcPr>
          <w:p w14:paraId="061E45F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26EDD2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22846B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E2DB0D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19E7456A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5EBB4A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4543E02C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4DBEBAAC" w14:textId="77777777" w:rsidTr="0006096A">
        <w:tc>
          <w:tcPr>
            <w:tcW w:w="1668" w:type="dxa"/>
            <w:shd w:val="clear" w:color="auto" w:fill="auto"/>
          </w:tcPr>
          <w:p w14:paraId="71F84578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C8E036E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267019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0A74075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7B608604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024C87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103EA14D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14:paraId="4EF9608C" w14:textId="77777777" w:rsidTr="0006096A">
        <w:tc>
          <w:tcPr>
            <w:tcW w:w="1668" w:type="dxa"/>
            <w:shd w:val="clear" w:color="auto" w:fill="auto"/>
          </w:tcPr>
          <w:p w14:paraId="290C3F10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DC15D6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73EA874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9D151B1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2E37CE57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3ADAF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14:paraId="785AD063" w14:textId="77777777"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FF9BAFE" w14:textId="77777777" w:rsidR="003065A4" w:rsidRPr="0006096A" w:rsidRDefault="00705203" w:rsidP="0006096A">
      <w:pPr>
        <w:rPr>
          <w:rFonts w:ascii="ＭＳ 明朝" w:hAnsi="ＭＳ 明朝"/>
          <w:szCs w:val="21"/>
        </w:rPr>
      </w:pPr>
      <w:r w:rsidRPr="0006096A">
        <w:rPr>
          <w:rFonts w:ascii="ＭＳ 明朝" w:hAnsi="ＭＳ 明朝" w:hint="eastAsia"/>
          <w:szCs w:val="21"/>
        </w:rPr>
        <w:t>※　国、都道府県、市町村等からの類似業務の受託実績について記載してください。</w:t>
      </w:r>
    </w:p>
    <w:p w14:paraId="3A877DD6" w14:textId="77777777" w:rsidR="00705203" w:rsidRPr="0006096A" w:rsidRDefault="00705203" w:rsidP="00705203">
      <w:pPr>
        <w:jc w:val="right"/>
        <w:rPr>
          <w:rFonts w:ascii="ＭＳ 明朝" w:hAnsi="ＭＳ 明朝"/>
        </w:rPr>
      </w:pPr>
    </w:p>
    <w:sectPr w:rsidR="00705203" w:rsidRPr="0006096A" w:rsidSect="001410C6">
      <w:pgSz w:w="11906" w:h="16838" w:code="9"/>
      <w:pgMar w:top="1418" w:right="1418" w:bottom="1418" w:left="1418" w:header="851" w:footer="992" w:gutter="0"/>
      <w:cols w:space="425"/>
      <w:docGrid w:type="line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3FAA2" w14:textId="77777777" w:rsidR="002F59C3" w:rsidRDefault="002F59C3" w:rsidP="00854DA0">
      <w:r>
        <w:separator/>
      </w:r>
    </w:p>
  </w:endnote>
  <w:endnote w:type="continuationSeparator" w:id="0">
    <w:p w14:paraId="6765F003" w14:textId="77777777" w:rsidR="002F59C3" w:rsidRDefault="002F59C3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CEC20" w14:textId="77777777" w:rsidR="002F59C3" w:rsidRDefault="002F59C3" w:rsidP="00854DA0">
      <w:r>
        <w:separator/>
      </w:r>
    </w:p>
  </w:footnote>
  <w:footnote w:type="continuationSeparator" w:id="0">
    <w:p w14:paraId="4E73A6DC" w14:textId="77777777" w:rsidR="002F59C3" w:rsidRDefault="002F59C3" w:rsidP="0085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31971"/>
    <w:rsid w:val="00040AEA"/>
    <w:rsid w:val="0006096A"/>
    <w:rsid w:val="000C1A81"/>
    <w:rsid w:val="0013225A"/>
    <w:rsid w:val="001410C6"/>
    <w:rsid w:val="00182C66"/>
    <w:rsid w:val="002257E3"/>
    <w:rsid w:val="002605D4"/>
    <w:rsid w:val="00292835"/>
    <w:rsid w:val="002F59C3"/>
    <w:rsid w:val="003065A4"/>
    <w:rsid w:val="003426AB"/>
    <w:rsid w:val="0040259F"/>
    <w:rsid w:val="00516B26"/>
    <w:rsid w:val="007027E1"/>
    <w:rsid w:val="00705203"/>
    <w:rsid w:val="00742B56"/>
    <w:rsid w:val="00797560"/>
    <w:rsid w:val="00844811"/>
    <w:rsid w:val="00854DA0"/>
    <w:rsid w:val="009D1E60"/>
    <w:rsid w:val="00A035FA"/>
    <w:rsid w:val="00A04A47"/>
    <w:rsid w:val="00BB43A8"/>
    <w:rsid w:val="00BC0F34"/>
    <w:rsid w:val="00BE6370"/>
    <w:rsid w:val="00CE649B"/>
    <w:rsid w:val="00D9292D"/>
    <w:rsid w:val="00F42614"/>
    <w:rsid w:val="00F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99440"/>
  <w15:chartTrackingRefBased/>
  <w15:docId w15:val="{8B37697A-BD42-4731-8224-CF1E9B5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信本 康男（産業技術総合センター）</cp:lastModifiedBy>
  <cp:revision>6</cp:revision>
  <cp:lastPrinted>2020-06-19T07:56:00Z</cp:lastPrinted>
  <dcterms:created xsi:type="dcterms:W3CDTF">2020-06-19T00:57:00Z</dcterms:created>
  <dcterms:modified xsi:type="dcterms:W3CDTF">2025-04-02T07:47:00Z</dcterms:modified>
</cp:coreProperties>
</file>