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129"/>
        <w:gridCol w:w="5369"/>
        <w:gridCol w:w="1070"/>
      </w:tblGrid>
      <w:tr w:rsidR="003E0116" w:rsidRPr="003E0116" w:rsidTr="003E0116">
        <w:tc>
          <w:tcPr>
            <w:tcW w:w="8995" w:type="dxa"/>
            <w:gridSpan w:val="4"/>
          </w:tcPr>
          <w:p w:rsidR="003E0116" w:rsidRPr="003E0116" w:rsidRDefault="003E0116" w:rsidP="00AA207D">
            <w:pPr>
              <w:spacing w:beforeLines="50" w:before="180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ふりがな</w:t>
            </w:r>
          </w:p>
          <w:p w:rsidR="003E0116" w:rsidRPr="003E0116" w:rsidRDefault="003E0116" w:rsidP="00AA207D">
            <w:pPr>
              <w:spacing w:afterLines="50" w:after="180" w:line="360" w:lineRule="auto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 xml:space="preserve">氏　　名　</w:t>
            </w:r>
          </w:p>
        </w:tc>
      </w:tr>
      <w:tr w:rsidR="00837131" w:rsidRPr="003E0116" w:rsidTr="00245E43">
        <w:tc>
          <w:tcPr>
            <w:tcW w:w="8995" w:type="dxa"/>
            <w:gridSpan w:val="4"/>
          </w:tcPr>
          <w:p w:rsidR="00837131" w:rsidRPr="003E0116" w:rsidRDefault="00837131" w:rsidP="003E0116">
            <w:pPr>
              <w:spacing w:line="360" w:lineRule="auto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応募</w:t>
            </w:r>
            <w:r w:rsidR="00BA7D8F">
              <w:rPr>
                <w:rFonts w:hint="eastAsia"/>
                <w:sz w:val="21"/>
              </w:rPr>
              <w:t>区分</w:t>
            </w:r>
          </w:p>
          <w:p w:rsidR="001163E3" w:rsidRPr="009B051C" w:rsidRDefault="004E62F1" w:rsidP="0071305B">
            <w:pPr>
              <w:spacing w:afterLines="50" w:after="180" w:line="200" w:lineRule="atLeas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B20716">
              <w:rPr>
                <w:rFonts w:hint="eastAsia"/>
                <w:sz w:val="21"/>
              </w:rPr>
              <w:t>・冷凍空調</w:t>
            </w:r>
            <w:r w:rsidR="00134D2B">
              <w:rPr>
                <w:rFonts w:hint="eastAsia"/>
                <w:sz w:val="21"/>
              </w:rPr>
              <w:t>機器</w:t>
            </w:r>
            <w:r w:rsidR="00B20716">
              <w:rPr>
                <w:rFonts w:hint="eastAsia"/>
                <w:sz w:val="21"/>
              </w:rPr>
              <w:t xml:space="preserve">科　</w:t>
            </w:r>
            <w:r w:rsidR="00A10753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</w:t>
            </w:r>
            <w:bookmarkStart w:id="0" w:name="_GoBack"/>
            <w:bookmarkEnd w:id="0"/>
          </w:p>
        </w:tc>
      </w:tr>
      <w:tr w:rsidR="00722E26" w:rsidRPr="003E0116" w:rsidTr="00AA207D">
        <w:trPr>
          <w:trHeight w:val="698"/>
        </w:trPr>
        <w:tc>
          <w:tcPr>
            <w:tcW w:w="8995" w:type="dxa"/>
            <w:gridSpan w:val="4"/>
          </w:tcPr>
          <w:p w:rsidR="00E45D40" w:rsidRPr="003E0116" w:rsidRDefault="00722E26" w:rsidP="00AA207D">
            <w:pPr>
              <w:spacing w:beforeLines="50" w:before="180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職　歴</w:t>
            </w:r>
            <w:r w:rsidR="00E45D40" w:rsidRPr="003E0116">
              <w:rPr>
                <w:rFonts w:hint="eastAsia"/>
                <w:sz w:val="21"/>
              </w:rPr>
              <w:t>（書ききれない場合は任意の別紙に記入</w:t>
            </w:r>
            <w:r w:rsidR="00AA207D">
              <w:rPr>
                <w:rFonts w:hint="eastAsia"/>
                <w:sz w:val="21"/>
              </w:rPr>
              <w:t>、職務内容は具体的にお書きください。</w:t>
            </w:r>
            <w:r w:rsidR="00E45D40" w:rsidRPr="003E0116">
              <w:rPr>
                <w:rFonts w:hint="eastAsia"/>
                <w:sz w:val="21"/>
              </w:rPr>
              <w:t>）</w:t>
            </w:r>
          </w:p>
        </w:tc>
      </w:tr>
      <w:tr w:rsidR="00722E26" w:rsidTr="00245E43">
        <w:trPr>
          <w:trHeight w:val="345"/>
        </w:trPr>
        <w:tc>
          <w:tcPr>
            <w:tcW w:w="1230" w:type="dxa"/>
          </w:tcPr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始期</w:t>
            </w:r>
          </w:p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（年/月）</w:t>
            </w:r>
          </w:p>
        </w:tc>
        <w:tc>
          <w:tcPr>
            <w:tcW w:w="1146" w:type="dxa"/>
          </w:tcPr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終期</w:t>
            </w:r>
          </w:p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（年/月）</w:t>
            </w:r>
          </w:p>
        </w:tc>
        <w:tc>
          <w:tcPr>
            <w:tcW w:w="5534" w:type="dxa"/>
          </w:tcPr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会社・官公庁名、所属部課、役職</w:t>
            </w:r>
          </w:p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職務内容</w:t>
            </w:r>
          </w:p>
        </w:tc>
        <w:tc>
          <w:tcPr>
            <w:tcW w:w="1085" w:type="dxa"/>
          </w:tcPr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在職期間</w:t>
            </w:r>
          </w:p>
          <w:p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（年/月）</w:t>
            </w:r>
          </w:p>
        </w:tc>
      </w:tr>
      <w:tr w:rsidR="006343CE" w:rsidTr="004E62F1">
        <w:trPr>
          <w:trHeight w:hRule="exact" w:val="1814"/>
        </w:trPr>
        <w:tc>
          <w:tcPr>
            <w:tcW w:w="1230" w:type="dxa"/>
          </w:tcPr>
          <w:p w:rsidR="00722E26" w:rsidRPr="00245E43" w:rsidRDefault="00722E26" w:rsidP="00AA207D">
            <w:pPr>
              <w:spacing w:line="62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722E26" w:rsidRDefault="00722E26" w:rsidP="00AA207D">
            <w:pPr>
              <w:spacing w:line="62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3E0116" w:rsidRPr="00245E43" w:rsidRDefault="003E0116" w:rsidP="00AA207D">
            <w:pPr>
              <w:spacing w:line="620" w:lineRule="exact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722E26" w:rsidRPr="00245E43" w:rsidRDefault="00722E26" w:rsidP="00245E43">
            <w:pPr>
              <w:widowControl/>
              <w:spacing w:line="660" w:lineRule="exact"/>
              <w:jc w:val="lef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</w:t>
            </w:r>
          </w:p>
          <w:p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</w:p>
        </w:tc>
        <w:tc>
          <w:tcPr>
            <w:tcW w:w="5534" w:type="dxa"/>
          </w:tcPr>
          <w:p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343CE" w:rsidTr="004E62F1">
        <w:trPr>
          <w:trHeight w:hRule="exact" w:val="1814"/>
        </w:trPr>
        <w:tc>
          <w:tcPr>
            <w:tcW w:w="1230" w:type="dxa"/>
          </w:tcPr>
          <w:p w:rsidR="00722E26" w:rsidRPr="00245E43" w:rsidRDefault="00722E26" w:rsidP="00AA207D">
            <w:pPr>
              <w:spacing w:line="62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3E0116" w:rsidRDefault="00722E26" w:rsidP="00AA207D">
            <w:pPr>
              <w:spacing w:line="62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722E26" w:rsidRPr="00245E43" w:rsidRDefault="00722E26" w:rsidP="00AA207D">
            <w:pPr>
              <w:spacing w:line="62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</w:tcPr>
          <w:p w:rsidR="00722E26" w:rsidRPr="00245E43" w:rsidRDefault="00722E26" w:rsidP="00245E43">
            <w:pPr>
              <w:widowControl/>
              <w:spacing w:line="660" w:lineRule="exact"/>
              <w:jc w:val="left"/>
              <w:rPr>
                <w:sz w:val="20"/>
                <w:szCs w:val="20"/>
              </w:rPr>
            </w:pPr>
          </w:p>
          <w:p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</w:p>
        </w:tc>
        <w:tc>
          <w:tcPr>
            <w:tcW w:w="5534" w:type="dxa"/>
          </w:tcPr>
          <w:p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</w:p>
        </w:tc>
      </w:tr>
      <w:tr w:rsidR="006343CE" w:rsidTr="004E62F1">
        <w:trPr>
          <w:trHeight w:hRule="exact" w:val="1814"/>
        </w:trPr>
        <w:tc>
          <w:tcPr>
            <w:tcW w:w="1230" w:type="dxa"/>
          </w:tcPr>
          <w:p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       </w:t>
            </w:r>
          </w:p>
          <w:p w:rsidR="003E0116" w:rsidRDefault="00722E26" w:rsidP="00AA207D">
            <w:pPr>
              <w:spacing w:line="620" w:lineRule="exact"/>
              <w:rPr>
                <w:sz w:val="21"/>
              </w:rPr>
            </w:pPr>
            <w:r w:rsidRPr="00245E43">
              <w:rPr>
                <w:rFonts w:hint="eastAsia"/>
                <w:sz w:val="21"/>
              </w:rPr>
              <w:t xml:space="preserve">　　</w:t>
            </w:r>
          </w:p>
          <w:p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146" w:type="dxa"/>
          </w:tcPr>
          <w:p w:rsidR="00722E26" w:rsidRDefault="00722E26" w:rsidP="00245E43">
            <w:pPr>
              <w:widowControl/>
              <w:spacing w:line="660" w:lineRule="exact"/>
              <w:jc w:val="left"/>
            </w:pPr>
          </w:p>
          <w:p w:rsidR="00722E26" w:rsidRDefault="00722E26" w:rsidP="00245E43">
            <w:pPr>
              <w:spacing w:line="660" w:lineRule="exact"/>
            </w:pPr>
          </w:p>
        </w:tc>
        <w:tc>
          <w:tcPr>
            <w:tcW w:w="5534" w:type="dxa"/>
          </w:tcPr>
          <w:p w:rsidR="00722E26" w:rsidRDefault="00722E26" w:rsidP="00245E43">
            <w:pPr>
              <w:spacing w:line="660" w:lineRule="exact"/>
            </w:pPr>
          </w:p>
        </w:tc>
        <w:tc>
          <w:tcPr>
            <w:tcW w:w="1085" w:type="dxa"/>
          </w:tcPr>
          <w:p w:rsidR="00722E26" w:rsidRDefault="00722E26" w:rsidP="00245E43">
            <w:pPr>
              <w:spacing w:line="660" w:lineRule="exact"/>
            </w:pPr>
          </w:p>
        </w:tc>
      </w:tr>
      <w:tr w:rsidR="006343CE" w:rsidTr="004E62F1">
        <w:trPr>
          <w:trHeight w:hRule="exact" w:val="1814"/>
        </w:trPr>
        <w:tc>
          <w:tcPr>
            <w:tcW w:w="1230" w:type="dxa"/>
          </w:tcPr>
          <w:p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　　</w:t>
            </w:r>
          </w:p>
          <w:p w:rsidR="003E0116" w:rsidRDefault="00722E26" w:rsidP="00AA207D">
            <w:pPr>
              <w:spacing w:line="620" w:lineRule="exact"/>
              <w:rPr>
                <w:sz w:val="21"/>
              </w:rPr>
            </w:pPr>
            <w:r w:rsidRPr="00245E43">
              <w:rPr>
                <w:rFonts w:hint="eastAsia"/>
                <w:sz w:val="21"/>
              </w:rPr>
              <w:t xml:space="preserve">　</w:t>
            </w:r>
          </w:p>
          <w:p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　 </w:t>
            </w:r>
          </w:p>
        </w:tc>
        <w:tc>
          <w:tcPr>
            <w:tcW w:w="1146" w:type="dxa"/>
          </w:tcPr>
          <w:p w:rsidR="00722E26" w:rsidRDefault="00722E26" w:rsidP="00245E43">
            <w:pPr>
              <w:widowControl/>
              <w:spacing w:line="660" w:lineRule="exact"/>
              <w:jc w:val="left"/>
            </w:pPr>
          </w:p>
          <w:p w:rsidR="00722E26" w:rsidRDefault="00722E26" w:rsidP="00245E43">
            <w:pPr>
              <w:spacing w:line="660" w:lineRule="exact"/>
            </w:pPr>
          </w:p>
        </w:tc>
        <w:tc>
          <w:tcPr>
            <w:tcW w:w="5534" w:type="dxa"/>
          </w:tcPr>
          <w:p w:rsidR="00722E26" w:rsidRDefault="00722E26" w:rsidP="00245E43">
            <w:pPr>
              <w:spacing w:line="660" w:lineRule="exact"/>
            </w:pPr>
          </w:p>
        </w:tc>
        <w:tc>
          <w:tcPr>
            <w:tcW w:w="1085" w:type="dxa"/>
          </w:tcPr>
          <w:p w:rsidR="00722E26" w:rsidRDefault="00722E26" w:rsidP="00245E43">
            <w:pPr>
              <w:spacing w:line="660" w:lineRule="exact"/>
            </w:pPr>
          </w:p>
        </w:tc>
      </w:tr>
      <w:tr w:rsidR="006343CE" w:rsidTr="004E62F1">
        <w:trPr>
          <w:trHeight w:hRule="exact" w:val="1814"/>
        </w:trPr>
        <w:tc>
          <w:tcPr>
            <w:tcW w:w="1230" w:type="dxa"/>
          </w:tcPr>
          <w:p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       </w:t>
            </w:r>
          </w:p>
          <w:p w:rsidR="003E0116" w:rsidRDefault="00722E26" w:rsidP="00AA207D">
            <w:pPr>
              <w:spacing w:line="620" w:lineRule="exact"/>
              <w:rPr>
                <w:sz w:val="21"/>
              </w:rPr>
            </w:pPr>
            <w:r w:rsidRPr="00245E43">
              <w:rPr>
                <w:rFonts w:hint="eastAsia"/>
                <w:sz w:val="21"/>
              </w:rPr>
              <w:t xml:space="preserve">　</w:t>
            </w:r>
          </w:p>
          <w:p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　 </w:t>
            </w:r>
          </w:p>
        </w:tc>
        <w:tc>
          <w:tcPr>
            <w:tcW w:w="1146" w:type="dxa"/>
          </w:tcPr>
          <w:p w:rsidR="00722E26" w:rsidRDefault="00722E26" w:rsidP="00245E43">
            <w:pPr>
              <w:widowControl/>
              <w:spacing w:line="660" w:lineRule="exact"/>
              <w:jc w:val="left"/>
            </w:pPr>
          </w:p>
          <w:p w:rsidR="00722E26" w:rsidRDefault="00722E26" w:rsidP="00245E43">
            <w:pPr>
              <w:spacing w:line="660" w:lineRule="exact"/>
            </w:pPr>
          </w:p>
        </w:tc>
        <w:tc>
          <w:tcPr>
            <w:tcW w:w="5534" w:type="dxa"/>
          </w:tcPr>
          <w:p w:rsidR="00722E26" w:rsidRDefault="00722E26" w:rsidP="00245E43">
            <w:pPr>
              <w:spacing w:line="660" w:lineRule="exact"/>
            </w:pPr>
          </w:p>
        </w:tc>
        <w:tc>
          <w:tcPr>
            <w:tcW w:w="1085" w:type="dxa"/>
          </w:tcPr>
          <w:p w:rsidR="00722E26" w:rsidRDefault="00722E26" w:rsidP="00245E43">
            <w:pPr>
              <w:spacing w:line="660" w:lineRule="exact"/>
            </w:pPr>
          </w:p>
        </w:tc>
      </w:tr>
    </w:tbl>
    <w:p w:rsidR="00A30A83" w:rsidRDefault="003E0116">
      <w:r>
        <w:br w:type="page"/>
      </w:r>
    </w:p>
    <w:p w:rsidR="003E0116" w:rsidRDefault="00A30A83">
      <w:r w:rsidRPr="00B346AD">
        <w:rPr>
          <w:rFonts w:hint="eastAsia"/>
          <w:sz w:val="21"/>
        </w:rPr>
        <w:lastRenderedPageBreak/>
        <w:t>職務上活かせる資格・免許等</w:t>
      </w:r>
      <w:r w:rsidRPr="00245E43">
        <w:rPr>
          <w:rFonts w:hint="eastAsia"/>
          <w:sz w:val="20"/>
        </w:rPr>
        <w:t>（資格等の名称及び取得年月を記入し、写しを添付</w:t>
      </w:r>
      <w:r>
        <w:rPr>
          <w:rFonts w:hint="eastAsia"/>
          <w:sz w:val="20"/>
        </w:rPr>
        <w:t>してください。</w:t>
      </w:r>
      <w:r w:rsidRPr="00245E43">
        <w:rPr>
          <w:rFonts w:hint="eastAsia"/>
          <w:sz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4034"/>
        <w:gridCol w:w="12"/>
        <w:gridCol w:w="4482"/>
      </w:tblGrid>
      <w:tr w:rsidR="007500AD" w:rsidRPr="007500AD" w:rsidTr="00A5799A">
        <w:trPr>
          <w:trHeight w:val="737"/>
        </w:trPr>
        <w:tc>
          <w:tcPr>
            <w:tcW w:w="9003" w:type="dxa"/>
            <w:gridSpan w:val="4"/>
          </w:tcPr>
          <w:p w:rsidR="007500AD" w:rsidRPr="00245E43" w:rsidRDefault="00A30A83" w:rsidP="00A5799A">
            <w:pPr>
              <w:spacing w:beforeLines="50" w:before="1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(１) </w:t>
            </w:r>
            <w:r w:rsidRPr="00245E43">
              <w:rPr>
                <w:rFonts w:hint="eastAsia"/>
                <w:sz w:val="20"/>
              </w:rPr>
              <w:t>職業訓練指導員免許</w:t>
            </w:r>
          </w:p>
        </w:tc>
      </w:tr>
      <w:tr w:rsidR="00230B30" w:rsidRPr="007500AD" w:rsidTr="00A30A83">
        <w:trPr>
          <w:trHeight w:val="285"/>
        </w:trPr>
        <w:tc>
          <w:tcPr>
            <w:tcW w:w="250" w:type="dxa"/>
            <w:tcBorders>
              <w:right w:val="nil"/>
            </w:tcBorders>
          </w:tcPr>
          <w:p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  <w:p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:rsidR="00640C15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　）</w:t>
            </w:r>
          </w:p>
        </w:tc>
      </w:tr>
      <w:tr w:rsidR="00230B30" w:rsidRPr="007500AD" w:rsidTr="00A30A83">
        <w:trPr>
          <w:trHeight w:val="333"/>
        </w:trPr>
        <w:tc>
          <w:tcPr>
            <w:tcW w:w="250" w:type="dxa"/>
            <w:tcBorders>
              <w:right w:val="nil"/>
            </w:tcBorders>
          </w:tcPr>
          <w:p w:rsidR="00A30A83" w:rsidRDefault="00A30A83" w:rsidP="00640C15">
            <w:pPr>
              <w:spacing w:line="400" w:lineRule="exact"/>
              <w:rPr>
                <w:sz w:val="20"/>
              </w:rPr>
            </w:pPr>
          </w:p>
          <w:p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）</w:t>
            </w:r>
          </w:p>
        </w:tc>
      </w:tr>
      <w:tr w:rsidR="00230B30" w:rsidRPr="007500AD" w:rsidTr="00A30A83">
        <w:trPr>
          <w:trHeight w:val="360"/>
        </w:trPr>
        <w:tc>
          <w:tcPr>
            <w:tcW w:w="250" w:type="dxa"/>
            <w:tcBorders>
              <w:right w:val="nil"/>
            </w:tcBorders>
          </w:tcPr>
          <w:p w:rsidR="00A30A83" w:rsidRPr="00245E43" w:rsidRDefault="00A30A83" w:rsidP="00640C15">
            <w:pPr>
              <w:spacing w:line="400" w:lineRule="exact"/>
              <w:rPr>
                <w:sz w:val="20"/>
              </w:rPr>
            </w:pPr>
          </w:p>
          <w:p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　）</w:t>
            </w:r>
          </w:p>
        </w:tc>
      </w:tr>
      <w:tr w:rsidR="00230B30" w:rsidRPr="007500AD" w:rsidTr="00A30A83">
        <w:trPr>
          <w:trHeight w:val="347"/>
        </w:trPr>
        <w:tc>
          <w:tcPr>
            <w:tcW w:w="250" w:type="dxa"/>
            <w:tcBorders>
              <w:right w:val="nil"/>
            </w:tcBorders>
          </w:tcPr>
          <w:p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　）</w:t>
            </w:r>
          </w:p>
        </w:tc>
      </w:tr>
      <w:tr w:rsidR="00230B30" w:rsidRPr="007500AD" w:rsidTr="00A30A83">
        <w:trPr>
          <w:trHeight w:val="240"/>
        </w:trPr>
        <w:tc>
          <w:tcPr>
            <w:tcW w:w="250" w:type="dxa"/>
            <w:tcBorders>
              <w:right w:val="nil"/>
            </w:tcBorders>
          </w:tcPr>
          <w:p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）</w:t>
            </w:r>
          </w:p>
        </w:tc>
      </w:tr>
      <w:tr w:rsidR="00230B30" w:rsidRPr="007500AD" w:rsidTr="00A30A83">
        <w:trPr>
          <w:trHeight w:val="788"/>
        </w:trPr>
        <w:tc>
          <w:tcPr>
            <w:tcW w:w="9003" w:type="dxa"/>
            <w:gridSpan w:val="4"/>
          </w:tcPr>
          <w:p w:rsidR="00640C15" w:rsidRPr="00245E43" w:rsidRDefault="00A30A83" w:rsidP="00A30A83">
            <w:pPr>
              <w:spacing w:line="48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(２) </w:t>
            </w:r>
            <w:r w:rsidR="00230B30" w:rsidRPr="00245E43">
              <w:rPr>
                <w:rFonts w:hint="eastAsia"/>
                <w:sz w:val="20"/>
              </w:rPr>
              <w:t>職業訓練指導員免許以外の資格、免許、検定等</w:t>
            </w:r>
          </w:p>
        </w:tc>
      </w:tr>
      <w:tr w:rsidR="00A30A83" w:rsidRPr="007500AD" w:rsidTr="00F66D8A">
        <w:trPr>
          <w:trHeight w:val="439"/>
        </w:trPr>
        <w:tc>
          <w:tcPr>
            <w:tcW w:w="4515" w:type="dxa"/>
            <w:gridSpan w:val="3"/>
          </w:tcPr>
          <w:p w:rsidR="00A30A83" w:rsidRPr="006E38CF" w:rsidRDefault="00F66D8A" w:rsidP="00F66D8A">
            <w:pPr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資格・免許等の名称</w:t>
            </w:r>
          </w:p>
        </w:tc>
        <w:tc>
          <w:tcPr>
            <w:tcW w:w="4488" w:type="dxa"/>
          </w:tcPr>
          <w:p w:rsidR="00F66D8A" w:rsidRPr="006E38CF" w:rsidRDefault="00F66D8A" w:rsidP="00F66D8A">
            <w:pPr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取　得　年　月</w:t>
            </w:r>
          </w:p>
        </w:tc>
      </w:tr>
      <w:tr w:rsidR="00A30A83" w:rsidRPr="007500AD" w:rsidTr="00A30A83">
        <w:trPr>
          <w:trHeight w:val="600"/>
        </w:trPr>
        <w:tc>
          <w:tcPr>
            <w:tcW w:w="4515" w:type="dxa"/>
            <w:gridSpan w:val="3"/>
          </w:tcPr>
          <w:p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:rsidTr="00A30A83">
        <w:trPr>
          <w:trHeight w:val="615"/>
        </w:trPr>
        <w:tc>
          <w:tcPr>
            <w:tcW w:w="4515" w:type="dxa"/>
            <w:gridSpan w:val="3"/>
          </w:tcPr>
          <w:p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:rsidTr="00A30A83">
        <w:trPr>
          <w:trHeight w:val="600"/>
        </w:trPr>
        <w:tc>
          <w:tcPr>
            <w:tcW w:w="4515" w:type="dxa"/>
            <w:gridSpan w:val="3"/>
          </w:tcPr>
          <w:p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:rsidTr="00A30A83">
        <w:trPr>
          <w:trHeight w:val="570"/>
        </w:trPr>
        <w:tc>
          <w:tcPr>
            <w:tcW w:w="4515" w:type="dxa"/>
            <w:gridSpan w:val="3"/>
          </w:tcPr>
          <w:p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:rsidTr="00A30A83">
        <w:trPr>
          <w:trHeight w:val="555"/>
        </w:trPr>
        <w:tc>
          <w:tcPr>
            <w:tcW w:w="4515" w:type="dxa"/>
            <w:gridSpan w:val="3"/>
          </w:tcPr>
          <w:p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:rsidTr="00A30A83">
        <w:trPr>
          <w:trHeight w:val="847"/>
        </w:trPr>
        <w:tc>
          <w:tcPr>
            <w:tcW w:w="4515" w:type="dxa"/>
            <w:gridSpan w:val="3"/>
          </w:tcPr>
          <w:p w:rsidR="00A30A83" w:rsidRPr="00DF59C5" w:rsidRDefault="00A30A83" w:rsidP="00F66D8A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widowControl/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:rsidTr="00A30A83">
        <w:trPr>
          <w:trHeight w:val="722"/>
        </w:trPr>
        <w:tc>
          <w:tcPr>
            <w:tcW w:w="4515" w:type="dxa"/>
            <w:gridSpan w:val="3"/>
          </w:tcPr>
          <w:p w:rsidR="00A30A83" w:rsidRPr="00DF59C5" w:rsidRDefault="00A30A83" w:rsidP="00F66D8A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371AD1" w:rsidRPr="007500AD" w:rsidTr="007A6DE4">
        <w:trPr>
          <w:trHeight w:val="722"/>
        </w:trPr>
        <w:tc>
          <w:tcPr>
            <w:tcW w:w="4515" w:type="dxa"/>
            <w:gridSpan w:val="3"/>
          </w:tcPr>
          <w:p w:rsidR="00371AD1" w:rsidRPr="00DF59C5" w:rsidRDefault="00371AD1" w:rsidP="007A6DE4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371AD1" w:rsidRPr="006E38CF" w:rsidRDefault="00371AD1" w:rsidP="007A6DE4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:rsidTr="00A30A83">
        <w:trPr>
          <w:trHeight w:val="420"/>
        </w:trPr>
        <w:tc>
          <w:tcPr>
            <w:tcW w:w="4515" w:type="dxa"/>
            <w:gridSpan w:val="3"/>
          </w:tcPr>
          <w:p w:rsidR="00A30A83" w:rsidRPr="00DF59C5" w:rsidRDefault="00A30A83" w:rsidP="00F66D8A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</w:tbl>
    <w:p w:rsidR="00640C15" w:rsidRPr="00C14D69" w:rsidRDefault="00640C15" w:rsidP="00640C15">
      <w:pPr>
        <w:spacing w:line="400" w:lineRule="exact"/>
        <w:rPr>
          <w:color w:val="auto"/>
          <w:sz w:val="18"/>
          <w:szCs w:val="18"/>
        </w:rPr>
      </w:pPr>
      <w:r w:rsidRPr="00C14D69">
        <w:rPr>
          <w:rFonts w:hint="eastAsia"/>
          <w:color w:val="auto"/>
          <w:sz w:val="18"/>
          <w:szCs w:val="18"/>
        </w:rPr>
        <w:t>＊職業訓練指導員免許取得見込の場合は（　　）に</w:t>
      </w:r>
      <w:r w:rsidR="00976136" w:rsidRPr="00FF251D">
        <w:rPr>
          <w:rFonts w:hint="eastAsia"/>
          <w:color w:val="000000" w:themeColor="text1"/>
          <w:sz w:val="18"/>
          <w:szCs w:val="18"/>
        </w:rPr>
        <w:t>取得</w:t>
      </w:r>
      <w:r w:rsidR="00A20634" w:rsidRPr="00FF251D">
        <w:rPr>
          <w:rFonts w:hint="eastAsia"/>
          <w:color w:val="000000" w:themeColor="text1"/>
          <w:sz w:val="18"/>
          <w:szCs w:val="18"/>
        </w:rPr>
        <w:t>方</w:t>
      </w:r>
      <w:r w:rsidR="00A20634">
        <w:rPr>
          <w:rFonts w:hint="eastAsia"/>
          <w:color w:val="auto"/>
          <w:sz w:val="18"/>
          <w:szCs w:val="18"/>
        </w:rPr>
        <w:t>法を</w:t>
      </w:r>
      <w:r w:rsidRPr="00C14D69">
        <w:rPr>
          <w:rFonts w:hint="eastAsia"/>
          <w:color w:val="auto"/>
          <w:sz w:val="18"/>
          <w:szCs w:val="18"/>
        </w:rPr>
        <w:t>記載してください。</w:t>
      </w:r>
    </w:p>
    <w:sectPr w:rsidR="00640C15" w:rsidRPr="00C14D69" w:rsidSect="00EB42C9">
      <w:headerReference w:type="default" r:id="rId6"/>
      <w:pgSz w:w="11906" w:h="16838" w:code="9"/>
      <w:pgMar w:top="1560" w:right="1418" w:bottom="1418" w:left="1701" w:header="851" w:footer="992" w:gutter="0"/>
      <w:cols w:space="425"/>
      <w:docGrid w:type="linesAndChars" w:linePitch="36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EA3" w:rsidRDefault="00925EA3" w:rsidP="00EF7245">
      <w:r>
        <w:separator/>
      </w:r>
    </w:p>
  </w:endnote>
  <w:endnote w:type="continuationSeparator" w:id="0">
    <w:p w:rsidR="00925EA3" w:rsidRDefault="00925EA3" w:rsidP="00E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EA3" w:rsidRDefault="00925EA3" w:rsidP="00EF7245">
      <w:r>
        <w:separator/>
      </w:r>
    </w:p>
  </w:footnote>
  <w:footnote w:type="continuationSeparator" w:id="0">
    <w:p w:rsidR="00925EA3" w:rsidRDefault="00925EA3" w:rsidP="00EF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90E" w:rsidRPr="00C14D69" w:rsidRDefault="00A10753" w:rsidP="00EB42C9">
    <w:pPr>
      <w:pStyle w:val="a4"/>
      <w:jc w:val="center"/>
      <w:rPr>
        <w:rFonts w:ascii="ＭＳ ゴシック" w:eastAsia="ＭＳ ゴシック" w:hAnsi="ＭＳ ゴシック"/>
        <w:szCs w:val="24"/>
      </w:rPr>
    </w:pPr>
    <w:r>
      <w:rPr>
        <w:rFonts w:ascii="ＭＳ ゴシック" w:eastAsia="ＭＳ ゴシック" w:hAnsi="ＭＳ ゴシック" w:hint="eastAsia"/>
      </w:rPr>
      <w:t xml:space="preserve">　令和</w:t>
    </w:r>
    <w:r w:rsidR="001A4E7A">
      <w:rPr>
        <w:rFonts w:ascii="ＭＳ ゴシック" w:eastAsia="ＭＳ ゴシック" w:hAnsi="ＭＳ ゴシック" w:hint="eastAsia"/>
      </w:rPr>
      <w:t>６</w:t>
    </w:r>
    <w:r w:rsidR="0095490E">
      <w:rPr>
        <w:rFonts w:ascii="ＭＳ ゴシック" w:eastAsia="ＭＳ ゴシック" w:hAnsi="ＭＳ ゴシック" w:hint="eastAsia"/>
      </w:rPr>
      <w:t>年度</w:t>
    </w:r>
    <w:r w:rsidR="0095490E" w:rsidRPr="00EB42C9">
      <w:rPr>
        <w:rFonts w:ascii="ＭＳ ゴシック" w:eastAsia="ＭＳ ゴシック" w:hAnsi="ＭＳ ゴシック" w:hint="eastAsia"/>
      </w:rPr>
      <w:t>埼玉県職員</w:t>
    </w:r>
    <w:r w:rsidR="00127068" w:rsidRPr="00EB42C9">
      <w:rPr>
        <w:rFonts w:ascii="ＭＳ ゴシック" w:eastAsia="ＭＳ ゴシック" w:hAnsi="ＭＳ ゴシック" w:hint="eastAsia"/>
      </w:rPr>
      <w:t>採用選考</w:t>
    </w:r>
    <w:r w:rsidR="0095490E">
      <w:rPr>
        <w:rFonts w:ascii="ＭＳ ゴシック" w:eastAsia="ＭＳ ゴシック" w:hAnsi="ＭＳ ゴシック" w:hint="eastAsia"/>
      </w:rPr>
      <w:t>（職業訓練指導員）</w:t>
    </w:r>
    <w:r w:rsidR="0095490E" w:rsidRPr="00EB42C9">
      <w:rPr>
        <w:rFonts w:ascii="ＭＳ ゴシック" w:eastAsia="ＭＳ ゴシック" w:hAnsi="ＭＳ ゴシック" w:hint="eastAsia"/>
      </w:rPr>
      <w:t>申込書</w:t>
    </w:r>
    <w:r w:rsidR="0095490E">
      <w:rPr>
        <w:rFonts w:ascii="ＭＳ ゴシック" w:eastAsia="ＭＳ ゴシック" w:hAnsi="ＭＳ ゴシック" w:hint="eastAsia"/>
      </w:rPr>
      <w:t xml:space="preserve">　</w:t>
    </w:r>
    <w:r w:rsidR="0095490E" w:rsidRPr="00C14D69">
      <w:rPr>
        <w:rFonts w:ascii="ＭＳ ゴシック" w:eastAsia="ＭＳ ゴシック" w:hAnsi="ＭＳ ゴシック" w:hint="eastAsia"/>
        <w:position w:val="6"/>
        <w:szCs w:val="24"/>
        <w:bdr w:val="single" w:sz="4" w:space="0" w:color="auto"/>
      </w:rPr>
      <w:t>様式２</w:t>
    </w:r>
  </w:p>
  <w:p w:rsidR="0095490E" w:rsidRDefault="00474B2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4140835</wp:posOffset>
              </wp:positionH>
              <wp:positionV relativeFrom="paragraph">
                <wp:posOffset>43180</wp:posOffset>
              </wp:positionV>
              <wp:extent cx="1492250" cy="163830"/>
              <wp:effectExtent l="6985" t="5080" r="5715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163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490E" w:rsidRPr="00510AE9" w:rsidRDefault="0095490E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※受付番号</w:t>
                          </w:r>
                        </w:p>
                      </w:txbxContent>
                    </wps:txbx>
                    <wps:bodyPr rot="0" vert="horz" wrap="square" lIns="74295" tIns="8890" rIns="74295" bIns="889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6.05pt;margin-top:3.4pt;width:117.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" strokeweight=".25pt">
              <v:textbox inset="5.85pt,.7pt,5.85pt,.7pt">
                <w:txbxContent>
                  <w:p w:rsidR="0095490E" w:rsidRPr="00510AE9" w:rsidRDefault="0095490E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※受付番号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2681605</wp:posOffset>
              </wp:positionH>
              <wp:positionV relativeFrom="paragraph">
                <wp:posOffset>78740</wp:posOffset>
              </wp:positionV>
              <wp:extent cx="1793875" cy="120650"/>
              <wp:effectExtent l="0" t="254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90E" w:rsidRPr="00510AE9" w:rsidRDefault="0095490E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※は記入しないでください。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211.15pt;margin-top:6.2pt;width:141.25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" filled="f" stroked="f">
              <v:textbox inset="5.85pt,.7pt,5.85pt,.7pt">
                <w:txbxContent>
                  <w:p w:rsidR="0095490E" w:rsidRPr="00510AE9" w:rsidRDefault="0095490E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※は記入しないでください。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2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45"/>
    <w:rsid w:val="00040464"/>
    <w:rsid w:val="00087A09"/>
    <w:rsid w:val="000A2625"/>
    <w:rsid w:val="000B312F"/>
    <w:rsid w:val="000B7858"/>
    <w:rsid w:val="000C7A26"/>
    <w:rsid w:val="000D14D7"/>
    <w:rsid w:val="000D28F3"/>
    <w:rsid w:val="001163E3"/>
    <w:rsid w:val="001226F0"/>
    <w:rsid w:val="00127068"/>
    <w:rsid w:val="00134D2B"/>
    <w:rsid w:val="00140681"/>
    <w:rsid w:val="001612BE"/>
    <w:rsid w:val="001A4E7A"/>
    <w:rsid w:val="001A6E74"/>
    <w:rsid w:val="001C3562"/>
    <w:rsid w:val="001F6547"/>
    <w:rsid w:val="001F7CE4"/>
    <w:rsid w:val="00214B26"/>
    <w:rsid w:val="00230B30"/>
    <w:rsid w:val="00245E43"/>
    <w:rsid w:val="00246E36"/>
    <w:rsid w:val="0024752D"/>
    <w:rsid w:val="002479A5"/>
    <w:rsid w:val="00254859"/>
    <w:rsid w:val="002830C4"/>
    <w:rsid w:val="002E4DDE"/>
    <w:rsid w:val="00306816"/>
    <w:rsid w:val="00351C45"/>
    <w:rsid w:val="00371AD1"/>
    <w:rsid w:val="00395E11"/>
    <w:rsid w:val="003E0116"/>
    <w:rsid w:val="003F0E14"/>
    <w:rsid w:val="00406D22"/>
    <w:rsid w:val="00411724"/>
    <w:rsid w:val="004139E3"/>
    <w:rsid w:val="004306D3"/>
    <w:rsid w:val="00460A43"/>
    <w:rsid w:val="00474B27"/>
    <w:rsid w:val="004E62F1"/>
    <w:rsid w:val="00510AE9"/>
    <w:rsid w:val="00570382"/>
    <w:rsid w:val="00596840"/>
    <w:rsid w:val="00617C2C"/>
    <w:rsid w:val="0062090F"/>
    <w:rsid w:val="0062334B"/>
    <w:rsid w:val="006343CE"/>
    <w:rsid w:val="00640C15"/>
    <w:rsid w:val="00655EB6"/>
    <w:rsid w:val="006A0303"/>
    <w:rsid w:val="006A10EB"/>
    <w:rsid w:val="006C2274"/>
    <w:rsid w:val="006D692D"/>
    <w:rsid w:val="006E38CF"/>
    <w:rsid w:val="006F28FF"/>
    <w:rsid w:val="0071305B"/>
    <w:rsid w:val="007158A8"/>
    <w:rsid w:val="00722E26"/>
    <w:rsid w:val="007500AD"/>
    <w:rsid w:val="00757E6D"/>
    <w:rsid w:val="00777242"/>
    <w:rsid w:val="00787A99"/>
    <w:rsid w:val="007A6DE4"/>
    <w:rsid w:val="007B4E71"/>
    <w:rsid w:val="00815F44"/>
    <w:rsid w:val="00837131"/>
    <w:rsid w:val="00852ADF"/>
    <w:rsid w:val="00853B83"/>
    <w:rsid w:val="00886CB3"/>
    <w:rsid w:val="00894D18"/>
    <w:rsid w:val="008C6617"/>
    <w:rsid w:val="00925EA3"/>
    <w:rsid w:val="00926C45"/>
    <w:rsid w:val="00937776"/>
    <w:rsid w:val="0095490E"/>
    <w:rsid w:val="00955B7E"/>
    <w:rsid w:val="00976136"/>
    <w:rsid w:val="00987854"/>
    <w:rsid w:val="009A72F1"/>
    <w:rsid w:val="009B051C"/>
    <w:rsid w:val="009E4BD5"/>
    <w:rsid w:val="00A106B2"/>
    <w:rsid w:val="00A10753"/>
    <w:rsid w:val="00A20634"/>
    <w:rsid w:val="00A24795"/>
    <w:rsid w:val="00A30A83"/>
    <w:rsid w:val="00A5799A"/>
    <w:rsid w:val="00A76396"/>
    <w:rsid w:val="00AA207D"/>
    <w:rsid w:val="00AA502E"/>
    <w:rsid w:val="00AE5C36"/>
    <w:rsid w:val="00AF4399"/>
    <w:rsid w:val="00B05B22"/>
    <w:rsid w:val="00B20716"/>
    <w:rsid w:val="00B261FE"/>
    <w:rsid w:val="00B346AD"/>
    <w:rsid w:val="00B440F1"/>
    <w:rsid w:val="00B50CD1"/>
    <w:rsid w:val="00B6645B"/>
    <w:rsid w:val="00BA7D8F"/>
    <w:rsid w:val="00BD5B40"/>
    <w:rsid w:val="00C071F3"/>
    <w:rsid w:val="00C14D69"/>
    <w:rsid w:val="00C51148"/>
    <w:rsid w:val="00C825A4"/>
    <w:rsid w:val="00CA2D5F"/>
    <w:rsid w:val="00CC4E84"/>
    <w:rsid w:val="00D06D1D"/>
    <w:rsid w:val="00D214EA"/>
    <w:rsid w:val="00D24D57"/>
    <w:rsid w:val="00D94D00"/>
    <w:rsid w:val="00D971A4"/>
    <w:rsid w:val="00DB76E3"/>
    <w:rsid w:val="00DC2FE4"/>
    <w:rsid w:val="00DF59C5"/>
    <w:rsid w:val="00E253E3"/>
    <w:rsid w:val="00E45D40"/>
    <w:rsid w:val="00E74823"/>
    <w:rsid w:val="00E76D94"/>
    <w:rsid w:val="00E872B1"/>
    <w:rsid w:val="00EB42C9"/>
    <w:rsid w:val="00EF7245"/>
    <w:rsid w:val="00F239F3"/>
    <w:rsid w:val="00F57700"/>
    <w:rsid w:val="00F63D66"/>
    <w:rsid w:val="00F66C69"/>
    <w:rsid w:val="00F66D8A"/>
    <w:rsid w:val="00F91C4F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81E3AA"/>
  <w15:chartTrackingRefBased/>
  <w15:docId w15:val="{7738CA64-8802-4A38-92C4-4880C05F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4D7"/>
    <w:pPr>
      <w:widowControl w:val="0"/>
      <w:jc w:val="both"/>
    </w:pPr>
    <w:rPr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4D7"/>
    <w:pPr>
      <w:widowControl w:val="0"/>
      <w:jc w:val="both"/>
    </w:pPr>
    <w:rPr>
      <w:color w:val="000000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45"/>
  </w:style>
  <w:style w:type="paragraph" w:styleId="a6">
    <w:name w:val="footer"/>
    <w:basedOn w:val="a"/>
    <w:link w:val="a7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45"/>
  </w:style>
  <w:style w:type="table" w:styleId="a8">
    <w:name w:val="Table Grid"/>
    <w:basedOn w:val="a1"/>
    <w:uiPriority w:val="59"/>
    <w:rsid w:val="00EF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42C9"/>
    <w:rPr>
      <w:rFonts w:ascii="Century Schoolbook" w:eastAsia="ＭＳ Ｐ明朝" w:hAnsi="Century Schoolbook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42C9"/>
    <w:rPr>
      <w:rFonts w:ascii="Century Schoolbook" w:eastAsia="ＭＳ Ｐ明朝" w:hAnsi="Century Schoolbook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川村雄基</cp:lastModifiedBy>
  <cp:revision>10</cp:revision>
  <cp:lastPrinted>2020-06-25T04:56:00Z</cp:lastPrinted>
  <dcterms:created xsi:type="dcterms:W3CDTF">2021-06-29T05:33:00Z</dcterms:created>
  <dcterms:modified xsi:type="dcterms:W3CDTF">2024-09-19T07:12:00Z</dcterms:modified>
</cp:coreProperties>
</file>