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7F4CA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7E76EAB5" w14:textId="77777777" w:rsidR="004756DB" w:rsidRDefault="004756DB" w:rsidP="00B27CA7">
      <w:pPr>
        <w:jc w:val="left"/>
        <w:rPr>
          <w:rFonts w:eastAsia="ＭＳ 明朝"/>
        </w:rPr>
      </w:pPr>
    </w:p>
    <w:p w14:paraId="33170F60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16B5A5D4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51A76239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1D7004FE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D7C4768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14185D8" w14:textId="40340B89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EE1849">
        <w:rPr>
          <w:rFonts w:ascii="ＭＳ ゴシック" w:eastAsia="ＭＳ ゴシック" w:hAnsi="ＭＳ ゴシック" w:hint="eastAsia"/>
          <w:color w:val="000000"/>
          <w:sz w:val="22"/>
          <w:szCs w:val="22"/>
        </w:rPr>
        <w:t>立春日部高等技術専門校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長</w:t>
      </w:r>
      <w:r w:rsidR="00EE184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あて</w:t>
      </w:r>
    </w:p>
    <w:p w14:paraId="29B8AC9A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CC25076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35958168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439231A5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5A876FFD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18E03014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BA129B5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20C9F8AC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7F5591F5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0CD5C0B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150C52C" w14:textId="2BB315F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EE1849">
        <w:rPr>
          <w:rFonts w:ascii="ＭＳ ゴシック" w:eastAsia="ＭＳ ゴシック" w:hAnsi="ＭＳ ゴシック" w:hint="eastAsia"/>
          <w:color w:val="000000"/>
          <w:sz w:val="22"/>
          <w:szCs w:val="22"/>
        </w:rPr>
        <w:t>春日部高等技術専門校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02A9052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9374651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8915E28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0BD5EF03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93F0EB2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73239CE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84631E4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7F4BCAF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36280D">
      <w:footerReference w:type="default" r:id="rId6"/>
      <w:pgSz w:w="11906" w:h="16838"/>
      <w:pgMar w:top="1440" w:right="1077" w:bottom="1440" w:left="1077" w:header="851" w:footer="992" w:gutter="0"/>
      <w:pgNumType w:start="1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04F1" w14:textId="77777777" w:rsidR="00A57113" w:rsidRDefault="00A57113" w:rsidP="00D2207B">
      <w:r>
        <w:separator/>
      </w:r>
    </w:p>
  </w:endnote>
  <w:endnote w:type="continuationSeparator" w:id="0">
    <w:p w14:paraId="38D6FAB6" w14:textId="77777777" w:rsidR="00A57113" w:rsidRDefault="00A57113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DB7E" w14:textId="77777777" w:rsidR="0036280D" w:rsidRDefault="0036280D">
    <w:pPr>
      <w:pStyle w:val="a5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  <w:p w14:paraId="2FF7E30B" w14:textId="77777777" w:rsidR="002D7236" w:rsidRDefault="002D7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282E5" w14:textId="77777777" w:rsidR="00A57113" w:rsidRDefault="00A57113" w:rsidP="00D2207B">
      <w:r>
        <w:separator/>
      </w:r>
    </w:p>
  </w:footnote>
  <w:footnote w:type="continuationSeparator" w:id="0">
    <w:p w14:paraId="58B47FAA" w14:textId="77777777" w:rsidR="00A57113" w:rsidRDefault="00A57113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33AD9"/>
    <w:rsid w:val="0034101F"/>
    <w:rsid w:val="0036280D"/>
    <w:rsid w:val="003C1E6C"/>
    <w:rsid w:val="003D33B2"/>
    <w:rsid w:val="0045281E"/>
    <w:rsid w:val="00471738"/>
    <w:rsid w:val="004756DB"/>
    <w:rsid w:val="00497889"/>
    <w:rsid w:val="005012B5"/>
    <w:rsid w:val="00515100"/>
    <w:rsid w:val="005805DA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61506"/>
    <w:rsid w:val="00987B0C"/>
    <w:rsid w:val="009930E0"/>
    <w:rsid w:val="00A57113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EE1849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40B22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善広（春日部高等技術専門校）</cp:lastModifiedBy>
  <cp:revision>8</cp:revision>
  <cp:lastPrinted>2020-10-30T06:18:00Z</cp:lastPrinted>
  <dcterms:created xsi:type="dcterms:W3CDTF">2020-10-20T02:44:00Z</dcterms:created>
  <dcterms:modified xsi:type="dcterms:W3CDTF">2025-10-23T06:54:00Z</dcterms:modified>
</cp:coreProperties>
</file>