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C6" w:rsidRPr="00E562A3" w:rsidRDefault="00A3195F" w:rsidP="00113B4B">
      <w:pPr>
        <w:ind w:leftChars="-410" w:left="32" w:rightChars="-405" w:right="-850" w:hangingChars="425" w:hanging="893"/>
        <w:rPr>
          <w:rFonts w:hint="eastAsia"/>
          <w:szCs w:val="21"/>
        </w:rPr>
      </w:pPr>
      <w:r w:rsidRPr="00E562A3">
        <w:rPr>
          <w:rFonts w:hint="eastAsia"/>
          <w:szCs w:val="21"/>
        </w:rPr>
        <w:t>（</w:t>
      </w:r>
      <w:r w:rsidR="007F68A8">
        <w:rPr>
          <w:rFonts w:hint="eastAsia"/>
          <w:szCs w:val="21"/>
        </w:rPr>
        <w:t>14</w:t>
      </w:r>
      <w:r w:rsidRPr="00E562A3">
        <w:rPr>
          <w:rFonts w:hint="eastAsia"/>
          <w:szCs w:val="21"/>
        </w:rPr>
        <w:t>）様式第５号の２（第４条関係）</w:t>
      </w:r>
    </w:p>
    <w:p w:rsidR="00A3195F" w:rsidRPr="00E562A3" w:rsidRDefault="00A3195F" w:rsidP="00A3195F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680"/>
        <w:gridCol w:w="2100"/>
      </w:tblGrid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F" w:rsidRPr="00E562A3" w:rsidRDefault="00A3195F" w:rsidP="006C611E">
            <w:pPr>
              <w:spacing w:before="120" w:after="120" w:line="36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 xml:space="preserve"> eq \o\ad(</w:instrText>
            </w:r>
            <w:r w:rsidRPr="00E562A3">
              <w:rPr>
                <w:rFonts w:hint="eastAsia"/>
                <w:snapToGrid w:val="0"/>
              </w:rPr>
              <w:instrText>中間検査依頼書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  <w:r w:rsidRPr="00E562A3">
              <w:rPr>
                <w:rFonts w:hint="eastAsia"/>
                <w:snapToGrid w:val="0"/>
                <w:vanish/>
              </w:rPr>
              <w:t>中間検査依頼書</w:t>
            </w:r>
          </w:p>
          <w:p w:rsidR="00A3195F" w:rsidRPr="00E562A3" w:rsidRDefault="005C2FC5" w:rsidP="006C611E">
            <w:pPr>
              <w:spacing w:line="360" w:lineRule="exact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A3195F" w:rsidRPr="00E562A3">
              <w:rPr>
                <w:rFonts w:hint="eastAsia"/>
                <w:snapToGrid w:val="0"/>
              </w:rPr>
              <w:t xml:space="preserve">                                               </w:t>
            </w:r>
            <w:r w:rsidR="00A3195F"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A3195F" w:rsidRPr="00E562A3" w:rsidRDefault="00A3195F" w:rsidP="006C611E">
            <w:pPr>
              <w:spacing w:line="36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建築安全センター所長</w:t>
            </w:r>
          </w:p>
          <w:p w:rsidR="00A3195F" w:rsidRPr="00E562A3" w:rsidRDefault="00A3195F" w:rsidP="007434DC">
            <w:pPr>
              <w:tabs>
                <w:tab w:val="left" w:pos="5072"/>
              </w:tabs>
              <w:spacing w:line="360" w:lineRule="exact"/>
              <w:ind w:rightChars="1284" w:right="2696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依頼者　住所　　　　　　　　　　　　　　　</w:t>
            </w:r>
          </w:p>
          <w:p w:rsidR="00A3195F" w:rsidRPr="00E562A3" w:rsidRDefault="00A3195F" w:rsidP="006C611E">
            <w:pPr>
              <w:tabs>
                <w:tab w:val="left" w:pos="5072"/>
              </w:tabs>
              <w:spacing w:line="360" w:lineRule="exact"/>
              <w:ind w:rightChars="1284" w:right="2696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氏名　　　　　　　　　　　　　　　</w:t>
            </w:r>
          </w:p>
          <w:p w:rsidR="00A3195F" w:rsidRPr="00E562A3" w:rsidRDefault="00507769" w:rsidP="006C611E">
            <w:pPr>
              <w:spacing w:line="66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94615</wp:posOffset>
                      </wp:positionV>
                      <wp:extent cx="2090420" cy="352425"/>
                      <wp:effectExtent l="8255" t="0" r="6350" b="3810"/>
                      <wp:wrapNone/>
                      <wp:docPr id="1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A3195F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6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" o:spid="_x0000_s1026" style="position:absolute;left:0;text-align:left;margin-left:214.85pt;margin-top:7.45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6IMgUAANgWAAAOAAAAZHJzL2Uyb0RvYy54bWzsWGtvo0YU/V6p/2HEx1aOAY8dQHFW2TiO&#10;Vkq7q276A8aADVpg6IBjZ6v+9547M2DiJt2XtFJVE8kZPJf7OPcxx1y82pcFe0hVk8tq7nhnrsPS&#10;KpZJXm3mzu/3y1HgsKYVVSIKWaVz5zFtnFeXP/5wsauj1JeZLJJUMSipmmhXz52sbetoPG7iLC1F&#10;cybrtMLmWqpStLhVm3GixA7ay2Lsu+5svJMqqZWM06bBtwuz6Vxq/et1Grdv1+smbVkxd+Bbqz+V&#10;/lzR5/jyQkQbJeosj60b4iu8KEVewWivaiFawbYq/4eqMo+VbOS6PYtlOZbrdR6nOgZE47lH0dwq&#10;ua11LJtot6l7mADtEU5frTb+9eGdYnmC3DmsEiVSpK2y2YSw2dWbCCK3qn5fv1MmQCzvZPyhwfb4&#10;eJ/uN0aYrXa/yAT6xLaVGpv9WpWkAlGzvU7BY5+CdN+yGF/6buhyH5mKsTeZ+tyfmhzFGRJJj/Fg&#10;OnEYdr2Jf95v3tjnJ37om4enU705FpGxq321vlFgqLfmAGnzbZC+z0Sd6kw1hJeFFJ4YSH9DHYpq&#10;U6Rsxg2sWqzDtDGAskpeZxBLr5SSuywVCbzySB6+Dx6gmwbp+CTCPJxNj6HqgJ54HcrHQImoVk17&#10;m8qS0WLuKHivEyge7pqW3DmIUD4bWeTJMi8KfaM2q+tCsQeBjlvqS0dwJFZUJFxJesxoNN/APdig&#10;PXJUd9Cfoedz97Ufjpaz4HzEl3w6Cs/dYOR64etw5vKQL5Z/kYMej7I8SdLqLq/Srps9/nmptXPF&#10;9KHuZ7abO+EUBajjejFIV1/PBVnmLYZbkZdzJ+iFRESZvakShC2iVuSFWY+fuq9RBgbdf42KrgNK&#10;vSngdr/aQwvVw0omj6gIJZEvdA8mMhaZVB8dtsN0mzvNH1uhUocVbypUFY3CbqG6xapbiCrGo3On&#10;dZhZXrdmZG5rlW8yaPY0JpW8Qm+vc10TBy9svaK9vlOfYR6YPrtSMUPJW0zQiEcdRpX2da0UuBiI&#10;ZupgxJAFU6E0swI7cTjX50k/cUQUb00jkXTXPDgjElvim6QbucjHuixw8vw8Yi79GQsHAUznXsB3&#10;UfTPCcGPg5A3c5/TdN+b+mmMaRRwtmM+yR5ZvO8tQs5lGePoQj28KADr931vkZRNZuFLyoCd8Qxy&#10;WtFLCvlA0H1JG4Zar82AMXAP8PcAi8wMLGRiX1nQsUJV4wh1dQ3XsqFThWDBmYKoqUa0PCXtBWGE&#10;TcL6iPykMEIi4e40gsrOgvWI5usxP1EOAz9ZmaTUoqVAyCFa0lwyKWMZzkOdF7bGIJ07FUgWGNi+&#10;VVtiZG8/dGGW8iG9l1pDS/Ei86aeu5I9CMTbVR6/Tj8Oxb0pDwxCfjDRGMEVrcg6Quex55371uGj&#10;LZ2kDtkn6p8zdlA5cV2Y1c1mrMEP3/g9CTi3fWi2UH7gmvCDAOkzMzCGRBF6/4pi0yr5AZwFsZ5A&#10;fA5EERXVsDBsUdBEsvnt9uNCNqlpJgO7xV8XMjXNYDb2PIDUf/OxC9ZsT9eXTlpYoTJAim1bYdWR&#10;DTe8CW4CPuL+7GbE3cVidLW85qPZ0jufLiaL6+uF95RsEIX5drJB/nw5kRqQBkPAACxi0QOmi+6I&#10;NHwhUwg9OtYsW+DTcx83hjHYHcMa7M5/jTlgNg+Yw4xK+Ak/QE6GP3Y+m4QbIuZhetGlDxr7q2fw&#10;8+VEJE5E4kQkTkTif8nGTkTiRCS+D5EA/9GvTzUpsq966f3s8B7r4Qvpy78BAAD//wMAUEsDBBQA&#10;BgAIAAAAIQAPIssJ4AAAAAkBAAAPAAAAZHJzL2Rvd25yZXYueG1sTI9BT8JAEIXvJv6HzZh4k22x&#10;CJRuCSHqiZgIJobb0h3ahu5s013a8u8dT3p7k/flzXvZerSN6LHztSMF8SQCgVQ4U1Op4Ovw9rQA&#10;4YMmoxtHqOCGHtb5/V2mU+MG+sR+H0rBIeRTraAKoU2l9EWFVvuJa5HYO7vO6sBnV0rT6YHDbSOn&#10;UfQira6JP1S6xW2FxWV/tQreBz1snuPXfnc5b2/Hw+zjexejUo8P42YFIuAY/mD4rc/VIedOJ3cl&#10;40WjIJku54yykSxBMDCfLVicWEQJyDyT/xfkPwAAAP//AwBQSwECLQAUAAYACAAAACEAtoM4kv4A&#10;AADhAQAAEwAAAAAAAAAAAAAAAAAAAAAAW0NvbnRlbnRfVHlwZXNdLnhtbFBLAQItABQABgAIAAAA&#10;IQA4/SH/1gAAAJQBAAALAAAAAAAAAAAAAAAAAC8BAABfcmVscy8ucmVsc1BLAQItABQABgAIAAAA&#10;IQCukG6IMgUAANgWAAAOAAAAAAAAAAAAAAAAAC4CAABkcnMvZTJvRG9jLnhtbFBLAQItABQABgAI&#10;AAAAIQAPIssJ4AAAAAkBAAAPAAAAAAAAAAAAAAAAAIwHAABkcnMvZG93bnJldi54bWxQSwUGAAAA&#10;AAQABADzAAAAmQgAAAAA&#10;">
                      <v:rect id="Rectangle 64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A3195F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65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66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A3195F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A3195F" w:rsidRPr="00E562A3" w:rsidRDefault="00A3195F" w:rsidP="007434DC">
            <w:pPr>
              <w:pStyle w:val="aa"/>
              <w:spacing w:before="120" w:after="120" w:line="360" w:lineRule="exact"/>
              <w:ind w:rightChars="750" w:right="1575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電話番号　</w:t>
            </w:r>
            <w:r w:rsidRPr="00E562A3">
              <w:rPr>
                <w:rFonts w:hint="eastAsia"/>
                <w:snapToGrid w:val="0"/>
              </w:rPr>
              <w:t xml:space="preserve">  </w:t>
            </w:r>
            <w:r w:rsidRPr="00E562A3">
              <w:rPr>
                <w:rFonts w:hint="eastAsia"/>
                <w:snapToGrid w:val="0"/>
              </w:rPr>
              <w:t xml:space="preserve">　（　　）　　　　　　　</w:t>
            </w:r>
          </w:p>
          <w:p w:rsidR="00A3195F" w:rsidRPr="00E562A3" w:rsidRDefault="00A3195F" w:rsidP="006C611E">
            <w:pPr>
              <w:spacing w:line="36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さきに許可を受けた開発行為に係る工事について、指定工程に達したので、埼玉県都市計画法に基づく開発行為等の手続に関する規則第４条第２項の規定により、下記のとおり中間検査を依頼します。</w:t>
            </w:r>
          </w:p>
          <w:p w:rsidR="00A3195F" w:rsidRPr="00E562A3" w:rsidRDefault="00A3195F" w:rsidP="006C611E">
            <w:pPr>
              <w:spacing w:before="120" w:after="120" w:line="360" w:lineRule="exact"/>
              <w:jc w:val="center"/>
              <w:rPr>
                <w:rFonts w:ascii="‚l‚r –¾’©"/>
                <w:snapToGrid w:val="0"/>
              </w:rPr>
            </w:pPr>
            <w:bookmarkStart w:id="0" w:name="_GoBack"/>
            <w:bookmarkEnd w:id="0"/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開発許可年月日</w:t>
            </w:r>
          </w:p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・</w:t>
            </w:r>
          </w:p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42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  <w:p w:rsidR="00A3195F" w:rsidRPr="00E562A3" w:rsidRDefault="00A3195F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</w:t>
            </w:r>
            <w:r w:rsidRPr="00E562A3">
              <w:rPr>
                <w:rFonts w:hint="eastAsia"/>
                <w:snapToGrid w:val="0"/>
              </w:rPr>
              <w:t>第　　　　　　　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指定工程に到達した区域の名称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F" w:rsidRPr="00E562A3" w:rsidRDefault="00A3195F" w:rsidP="006C611E">
            <w:pPr>
              <w:spacing w:before="120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開発区域に含まれる地域の名称・面積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8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名称</w:t>
            </w:r>
          </w:p>
          <w:p w:rsidR="00A3195F" w:rsidRPr="00E562A3" w:rsidRDefault="00A3195F" w:rsidP="006C611E">
            <w:pPr>
              <w:spacing w:line="8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面積　　　　　　　　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F" w:rsidRPr="00E562A3" w:rsidRDefault="00A3195F" w:rsidP="006C611E">
            <w:pPr>
              <w:spacing w:before="120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指定工程の内容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予定建築物の</w:t>
            </w:r>
          </w:p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用途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公共施設の有無</w:t>
            </w:r>
          </w:p>
          <w:p w:rsidR="00A3195F" w:rsidRPr="00E562A3" w:rsidRDefault="00A3195F" w:rsidP="006C611E">
            <w:pPr>
              <w:spacing w:line="24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有　　　　無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公告前建築等承認の有無　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有　　　　無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指定工程到達</w:t>
            </w:r>
          </w:p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中間検査希望</w:t>
            </w:r>
          </w:p>
          <w:p w:rsidR="00A3195F" w:rsidRPr="00E562A3" w:rsidRDefault="00A3195F" w:rsidP="006C611E">
            <w:pPr>
              <w:spacing w:line="24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年　月　日　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　受　　　　　付　　　　　欄</w:t>
            </w:r>
          </w:p>
        </w:tc>
      </w:tr>
      <w:tr w:rsidR="00A3195F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5F" w:rsidRPr="00E562A3" w:rsidRDefault="00A3195F" w:rsidP="006C611E">
            <w:pPr>
              <w:rPr>
                <w:rFonts w:ascii="‚l‚r –¾’©"/>
                <w:snapToGrid w:val="0"/>
              </w:rPr>
            </w:pPr>
          </w:p>
        </w:tc>
      </w:tr>
    </w:tbl>
    <w:p w:rsidR="00A3195F" w:rsidRPr="00E562A3" w:rsidRDefault="00A3195F" w:rsidP="00A3195F">
      <w:pPr>
        <w:spacing w:before="120" w:line="360" w:lineRule="exact"/>
        <w:rPr>
          <w:rFonts w:ascii="‚l‚r –¾’©"/>
          <w:snapToGrid w:val="0"/>
        </w:rPr>
      </w:pPr>
      <w:r w:rsidRPr="00E562A3">
        <w:rPr>
          <w:rFonts w:hint="eastAsia"/>
          <w:snapToGrid w:val="0"/>
        </w:rPr>
        <w:t xml:space="preserve">　備考</w:t>
      </w:r>
      <w:r w:rsidR="003A3046" w:rsidRPr="00E562A3">
        <w:rPr>
          <w:rFonts w:hint="eastAsia"/>
          <w:snapToGrid w:val="0"/>
        </w:rPr>
        <w:t xml:space="preserve">　</w:t>
      </w:r>
      <w:r w:rsidRPr="00E562A3">
        <w:rPr>
          <w:rFonts w:hint="eastAsia"/>
          <w:snapToGrid w:val="0"/>
        </w:rPr>
        <w:t>１　＊印の欄は、該当する事項を○で囲むこと。</w:t>
      </w:r>
    </w:p>
    <w:p w:rsidR="00A3195F" w:rsidRPr="00E562A3" w:rsidRDefault="00A3195F" w:rsidP="00A3195F">
      <w:pPr>
        <w:spacing w:line="360" w:lineRule="exact"/>
        <w:rPr>
          <w:rFonts w:hint="eastAsia"/>
        </w:rPr>
      </w:pPr>
      <w:r w:rsidRPr="00E562A3">
        <w:rPr>
          <w:rFonts w:hint="eastAsia"/>
          <w:snapToGrid w:val="0"/>
        </w:rPr>
        <w:t xml:space="preserve">　　　</w:t>
      </w:r>
      <w:r w:rsidR="003A3046" w:rsidRPr="00E562A3">
        <w:rPr>
          <w:rFonts w:hint="eastAsia"/>
          <w:snapToGrid w:val="0"/>
        </w:rPr>
        <w:t xml:space="preserve">　</w:t>
      </w:r>
      <w:r w:rsidRPr="00E562A3">
        <w:rPr>
          <w:rFonts w:hint="eastAsia"/>
          <w:snapToGrid w:val="0"/>
        </w:rPr>
        <w:t>２　※の欄は、記入しないこと。</w:t>
      </w:r>
    </w:p>
    <w:p w:rsidR="00064907" w:rsidRPr="00064907" w:rsidRDefault="00064907" w:rsidP="004E43C5">
      <w:pPr>
        <w:spacing w:line="240" w:lineRule="exact"/>
        <w:ind w:leftChars="-410" w:left="-861"/>
        <w:rPr>
          <w:snapToGrid w:val="0"/>
        </w:rPr>
      </w:pPr>
    </w:p>
    <w:p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 w:hint="eastAsia"/>
          <w:sz w:val="24"/>
        </w:rPr>
      </w:pPr>
    </w:p>
    <w:sectPr w:rsidR="001841F6" w:rsidRPr="00080839" w:rsidSect="004E43C5">
      <w:footerReference w:type="default" r:id="rId8"/>
      <w:pgSz w:w="11906" w:h="16838" w:code="9"/>
      <w:pgMar w:top="1418" w:right="1701" w:bottom="1418" w:left="1701" w:header="567" w:footer="567" w:gutter="0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D0B" w:rsidRDefault="001D1D0B">
      <w:r>
        <w:separator/>
      </w:r>
    </w:p>
  </w:endnote>
  <w:endnote w:type="continuationSeparator" w:id="0">
    <w:p w:rsidR="001D1D0B" w:rsidRDefault="001D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D0B" w:rsidRDefault="001D1D0B">
      <w:r>
        <w:separator/>
      </w:r>
    </w:p>
  </w:footnote>
  <w:footnote w:type="continuationSeparator" w:id="0">
    <w:p w:rsidR="001D1D0B" w:rsidRDefault="001D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D1D0B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6708B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3C5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07769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34DC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34C0B"/>
  <w15:chartTrackingRefBased/>
  <w15:docId w15:val="{9C53DC05-631B-443E-B687-AA65590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CFEE-C6F1-4910-801C-F5DCCCF7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4</cp:revision>
  <cp:lastPrinted>2024-07-18T07:11:00Z</cp:lastPrinted>
  <dcterms:created xsi:type="dcterms:W3CDTF">2024-09-30T07:23:00Z</dcterms:created>
  <dcterms:modified xsi:type="dcterms:W3CDTF">2024-09-30T07:26:00Z</dcterms:modified>
</cp:coreProperties>
</file>