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64" w:rsidRDefault="00AD6D64" w:rsidP="006068F8">
      <w:pPr>
        <w:pStyle w:val="aa"/>
      </w:pPr>
    </w:p>
    <w:p w:rsid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誓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約</w:t>
      </w:r>
      <w:r w:rsidRPr="00114F17">
        <w:rPr>
          <w:rFonts w:asciiTheme="minorEastAsia" w:hAnsiTheme="minorEastAsia" w:cs="MS-Mincho"/>
          <w:kern w:val="0"/>
          <w:sz w:val="36"/>
          <w:szCs w:val="36"/>
        </w:rPr>
        <w:t xml:space="preserve"> </w:t>
      </w:r>
      <w:r w:rsidRPr="00114F17">
        <w:rPr>
          <w:rFonts w:asciiTheme="minorEastAsia" w:hAnsiTheme="minorEastAsia" w:cs="MS-Mincho" w:hint="eastAsia"/>
          <w:kern w:val="0"/>
          <w:sz w:val="36"/>
          <w:szCs w:val="36"/>
        </w:rPr>
        <w:t>書</w:t>
      </w:r>
    </w:p>
    <w:p w:rsidR="00114F17" w:rsidRPr="00114F17" w:rsidRDefault="00114F17" w:rsidP="00114F1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6"/>
          <w:szCs w:val="36"/>
        </w:rPr>
      </w:pPr>
    </w:p>
    <w:p w:rsidR="00114F17" w:rsidRPr="0072407C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私は、不動産の鑑定評価に関する法律</w:t>
      </w:r>
      <w:r w:rsidRPr="0072407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第２５条</w:t>
      </w:r>
    </w:p>
    <w:p w:rsidR="00114F17" w:rsidRPr="0072407C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72407C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第１号の「破産</w:t>
      </w:r>
      <w:r w:rsidR="00C70653" w:rsidRPr="0072407C">
        <w:rPr>
          <w:rFonts w:hint="eastAsia"/>
          <w:sz w:val="26"/>
          <w:szCs w:val="28"/>
        </w:rPr>
        <w:t>手続開始の決定を受けて</w:t>
      </w: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復権を得ない者」に該当しないこと、</w:t>
      </w:r>
    </w:p>
    <w:p w:rsidR="00114F17" w:rsidRPr="00A12BD6" w:rsidRDefault="00114F17" w:rsidP="00E54D3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2407C">
        <w:rPr>
          <w:rFonts w:asciiTheme="minorEastAsia" w:hAnsiTheme="minorEastAsia" w:cs="MS-Mincho" w:hint="eastAsia"/>
          <w:kern w:val="0"/>
          <w:sz w:val="24"/>
          <w:szCs w:val="24"/>
        </w:rPr>
        <w:t>第２号の「禁錮以上の刑に処せられ、又はこ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の法律の規定に違反し、若しくは鑑定評価等業務に関し罪を犯して罰金の刑に処せられ、その執行を終わり、又は執行を受けることがなくなった日から</w:t>
      </w:r>
      <w:r w:rsidR="005E7F6E">
        <w:rPr>
          <w:rFonts w:asciiTheme="minorEastAsia" w:hAnsiTheme="minorEastAsia" w:cs="Century" w:hint="eastAsia"/>
          <w:kern w:val="0"/>
          <w:sz w:val="24"/>
          <w:szCs w:val="24"/>
        </w:rPr>
        <w:t>３</w:t>
      </w: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年を経過しない者」に該当しないこと、</w:t>
      </w:r>
    </w:p>
    <w:p w:rsidR="00114F17" w:rsidRPr="00A12BD6" w:rsidRDefault="005E7F6E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第３号の「第１６条第５号又は第６</w:t>
      </w:r>
      <w:r w:rsidR="00114F17" w:rsidRPr="00A12BD6">
        <w:rPr>
          <w:rFonts w:asciiTheme="minorEastAsia" w:hAnsiTheme="minorEastAsia" w:cs="MS-Mincho" w:hint="eastAsia"/>
          <w:kern w:val="0"/>
          <w:sz w:val="24"/>
          <w:szCs w:val="24"/>
        </w:rPr>
        <w:t>号に該当する者」に該当しないこと、</w:t>
      </w:r>
    </w:p>
    <w:p w:rsidR="00114F17" w:rsidRPr="00A12BD6" w:rsidRDefault="00114F17" w:rsidP="00E54D30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第４号の「第３０条第６号又は第４１条の規定により登録を消除され、その登録の消除の日から３年を経過しない者」に該当しないこと、</w:t>
      </w:r>
    </w:p>
    <w:p w:rsidR="00E54D30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第５号の「第４１条の規定による業務の停止の命令を受け、その停止の期間中に第</w:t>
      </w:r>
    </w:p>
    <w:p w:rsidR="00E54D30" w:rsidRDefault="00114F17" w:rsidP="00E54D3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２９条第１項第１号に該当し、第３０条第１号又は第２号の規定に基づきその登録</w:t>
      </w:r>
    </w:p>
    <w:p w:rsidR="00114F17" w:rsidRPr="00A12BD6" w:rsidRDefault="00114F17" w:rsidP="00E54D3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が消除され、まだその期間が満了しない者」に該当しないこと</w:t>
      </w:r>
    </w:p>
    <w:p w:rsidR="00114F17" w:rsidRPr="00A12BD6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Pr="00A12BD6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12BD6">
        <w:rPr>
          <w:rFonts w:asciiTheme="minorEastAsia" w:hAnsiTheme="minorEastAsia" w:cs="MS-Mincho" w:hint="eastAsia"/>
          <w:kern w:val="0"/>
          <w:sz w:val="24"/>
          <w:szCs w:val="24"/>
        </w:rPr>
        <w:t>を誓約します。</w:t>
      </w:r>
    </w:p>
    <w:p w:rsidR="00AD6D64" w:rsidRDefault="00AD6D64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14F17" w:rsidRDefault="00114F17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1373F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114F17" w:rsidRPr="00114F17" w:rsidRDefault="0073244E" w:rsidP="00114F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埼玉県</w:t>
      </w:r>
      <w:r w:rsidR="0072407C">
        <w:rPr>
          <w:rFonts w:asciiTheme="minorEastAsia" w:hAnsiTheme="minorEastAsia" w:cs="MS-Mincho" w:hint="eastAsia"/>
          <w:kern w:val="0"/>
          <w:sz w:val="24"/>
          <w:szCs w:val="24"/>
        </w:rPr>
        <w:t>知事</w:t>
      </w:r>
      <w:r w:rsidR="00114F17" w:rsidRPr="00114F1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14F17" w:rsidRPr="00114F17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  <w:bookmarkStart w:id="0" w:name="_GoBack"/>
      <w:bookmarkEnd w:id="0"/>
    </w:p>
    <w:p w:rsidR="00AD6D64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名称・商号</w:t>
      </w:r>
    </w:p>
    <w:p w:rsidR="00114F17" w:rsidRDefault="00114F17" w:rsidP="00425C99">
      <w:pPr>
        <w:autoSpaceDE w:val="0"/>
        <w:autoSpaceDN w:val="0"/>
        <w:adjustRightInd w:val="0"/>
        <w:spacing w:line="0" w:lineRule="atLeast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14F17">
        <w:rPr>
          <w:rFonts w:asciiTheme="minorEastAsia" w:hAnsiTheme="minorEastAsia" w:cs="MS-Mincho" w:hint="eastAsia"/>
          <w:kern w:val="0"/>
          <w:sz w:val="24"/>
          <w:szCs w:val="24"/>
        </w:rPr>
        <w:t>申請者氏名</w:t>
      </w:r>
    </w:p>
    <w:sectPr w:rsidR="00114F17" w:rsidSect="00C70653">
      <w:headerReference w:type="default" r:id="rId7"/>
      <w:pgSz w:w="11906" w:h="16838" w:code="9"/>
      <w:pgMar w:top="567" w:right="1304" w:bottom="567" w:left="1304" w:header="454" w:footer="992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2F" w:rsidRDefault="00565A2F">
      <w:r>
        <w:separator/>
      </w:r>
    </w:p>
  </w:endnote>
  <w:endnote w:type="continuationSeparator" w:id="0">
    <w:p w:rsidR="00565A2F" w:rsidRDefault="005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2F" w:rsidRDefault="00565A2F">
      <w:r>
        <w:separator/>
      </w:r>
    </w:p>
  </w:footnote>
  <w:footnote w:type="continuationSeparator" w:id="0">
    <w:p w:rsidR="00565A2F" w:rsidRDefault="0056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1"/>
      </w:rPr>
    </w:pPr>
    <w:r>
      <w:rPr>
        <w:rFonts w:hint="eastAsia"/>
        <w:sz w:val="21"/>
      </w:rPr>
      <w:t xml:space="preserve">　</w:t>
    </w:r>
  </w:p>
  <w:p w:rsidR="0051373F" w:rsidRPr="00546889" w:rsidRDefault="0051373F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bordersDoNotSurroundHeader/>
  <w:bordersDoNotSurroundFooter/>
  <w:proofState w:spelling="clean" w:grammar="clean"/>
  <w:defaultTabStop w:val="840"/>
  <w:drawingGridHorizontalSpacing w:val="105"/>
  <w:drawingGridVerticalSpacing w:val="3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17"/>
    <w:rsid w:val="0009260D"/>
    <w:rsid w:val="00114F17"/>
    <w:rsid w:val="001867C6"/>
    <w:rsid w:val="001B43EC"/>
    <w:rsid w:val="00252A63"/>
    <w:rsid w:val="00356CAE"/>
    <w:rsid w:val="00385F93"/>
    <w:rsid w:val="003B25DA"/>
    <w:rsid w:val="003C3C2F"/>
    <w:rsid w:val="00425C99"/>
    <w:rsid w:val="00460534"/>
    <w:rsid w:val="0051373F"/>
    <w:rsid w:val="00546889"/>
    <w:rsid w:val="00565A2F"/>
    <w:rsid w:val="005677E2"/>
    <w:rsid w:val="005E7F6E"/>
    <w:rsid w:val="006068F8"/>
    <w:rsid w:val="0063124E"/>
    <w:rsid w:val="0072407C"/>
    <w:rsid w:val="0073244E"/>
    <w:rsid w:val="00750776"/>
    <w:rsid w:val="00844B50"/>
    <w:rsid w:val="008B4C07"/>
    <w:rsid w:val="008F5E6C"/>
    <w:rsid w:val="00937C71"/>
    <w:rsid w:val="00A12BD6"/>
    <w:rsid w:val="00AD6D64"/>
    <w:rsid w:val="00B30DF3"/>
    <w:rsid w:val="00B91009"/>
    <w:rsid w:val="00BD282D"/>
    <w:rsid w:val="00C70653"/>
    <w:rsid w:val="00D1602B"/>
    <w:rsid w:val="00D61DB0"/>
    <w:rsid w:val="00D745CF"/>
    <w:rsid w:val="00E12FE8"/>
    <w:rsid w:val="00E5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F2E7D"/>
  <w15:docId w15:val="{5D6DA7F4-2387-447B-9E14-3B5A65B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1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7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rsid w:val="006068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DF79-E4A8-4ABC-88B1-D29756ED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古橋結衣</cp:lastModifiedBy>
  <cp:revision>12</cp:revision>
  <cp:lastPrinted>2019-05-10T05:21:00Z</cp:lastPrinted>
  <dcterms:created xsi:type="dcterms:W3CDTF">2020-09-08T05:31:00Z</dcterms:created>
  <dcterms:modified xsi:type="dcterms:W3CDTF">2021-12-28T06:08:00Z</dcterms:modified>
</cp:coreProperties>
</file>